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csostblzat"/>
        <w:tblW w:w="15984" w:type="dxa"/>
        <w:tblLook w:val="04A0" w:firstRow="1" w:lastRow="0" w:firstColumn="1" w:lastColumn="0" w:noHBand="0" w:noVBand="1"/>
      </w:tblPr>
      <w:tblGrid>
        <w:gridCol w:w="1563"/>
        <w:gridCol w:w="2883"/>
        <w:gridCol w:w="2802"/>
        <w:gridCol w:w="2967"/>
        <w:gridCol w:w="2884"/>
        <w:gridCol w:w="2885"/>
      </w:tblGrid>
      <w:tr w:rsidR="00017866" w:rsidRPr="004135CD" w:rsidTr="008D629B">
        <w:trPr>
          <w:trHeight w:val="230"/>
        </w:trPr>
        <w:tc>
          <w:tcPr>
            <w:tcW w:w="1563" w:type="dxa"/>
          </w:tcPr>
          <w:p w:rsidR="00E260A0" w:rsidRPr="00580379" w:rsidRDefault="00E260A0" w:rsidP="00546921">
            <w:pPr>
              <w:jc w:val="center"/>
              <w:rPr>
                <w:b/>
                <w:i/>
              </w:rPr>
            </w:pPr>
            <w:bookmarkStart w:id="0" w:name="_GoBack"/>
            <w:bookmarkEnd w:id="0"/>
            <w:r w:rsidRPr="00701C9D">
              <w:rPr>
                <w:b/>
                <w:i/>
                <w:color w:val="FF0000"/>
              </w:rPr>
              <w:t>202</w:t>
            </w:r>
            <w:r>
              <w:rPr>
                <w:b/>
                <w:i/>
                <w:color w:val="FF0000"/>
              </w:rPr>
              <w:t>6.</w:t>
            </w:r>
          </w:p>
        </w:tc>
        <w:tc>
          <w:tcPr>
            <w:tcW w:w="2883" w:type="dxa"/>
          </w:tcPr>
          <w:p w:rsidR="00E260A0" w:rsidRPr="004135CD" w:rsidRDefault="00E260A0" w:rsidP="00E235F4">
            <w:pPr>
              <w:jc w:val="center"/>
              <w:rPr>
                <w:rFonts w:ascii="Arial" w:hAnsi="Arial" w:cs="Arial"/>
                <w:i/>
              </w:rPr>
            </w:pPr>
            <w:r w:rsidRPr="004135CD">
              <w:rPr>
                <w:rFonts w:ascii="Arial" w:hAnsi="Arial" w:cs="Arial"/>
                <w:i/>
              </w:rPr>
              <w:t>Hétfő</w:t>
            </w:r>
          </w:p>
        </w:tc>
        <w:tc>
          <w:tcPr>
            <w:tcW w:w="2802" w:type="dxa"/>
          </w:tcPr>
          <w:p w:rsidR="00E260A0" w:rsidRPr="004135CD" w:rsidRDefault="00E260A0" w:rsidP="00E235F4">
            <w:pPr>
              <w:jc w:val="center"/>
              <w:rPr>
                <w:rFonts w:ascii="Arial" w:hAnsi="Arial" w:cs="Arial"/>
                <w:i/>
              </w:rPr>
            </w:pPr>
            <w:r w:rsidRPr="004135CD">
              <w:rPr>
                <w:rFonts w:ascii="Arial" w:hAnsi="Arial" w:cs="Arial"/>
                <w:i/>
              </w:rPr>
              <w:t>Kedd</w:t>
            </w:r>
          </w:p>
        </w:tc>
        <w:tc>
          <w:tcPr>
            <w:tcW w:w="2966" w:type="dxa"/>
          </w:tcPr>
          <w:p w:rsidR="00E260A0" w:rsidRPr="004135CD" w:rsidRDefault="00E260A0" w:rsidP="00546921">
            <w:pPr>
              <w:jc w:val="center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Szerda</w:t>
            </w:r>
          </w:p>
        </w:tc>
        <w:tc>
          <w:tcPr>
            <w:tcW w:w="2884" w:type="dxa"/>
          </w:tcPr>
          <w:p w:rsidR="00E260A0" w:rsidRPr="004135CD" w:rsidRDefault="00E260A0" w:rsidP="00546921">
            <w:pPr>
              <w:jc w:val="center"/>
              <w:rPr>
                <w:rFonts w:ascii="Arial" w:hAnsi="Arial" w:cs="Arial"/>
                <w:i/>
              </w:rPr>
            </w:pPr>
            <w:r w:rsidRPr="004135CD">
              <w:rPr>
                <w:rFonts w:ascii="Arial" w:hAnsi="Arial" w:cs="Arial"/>
                <w:i/>
              </w:rPr>
              <w:t>Csütörtök</w:t>
            </w:r>
          </w:p>
        </w:tc>
        <w:tc>
          <w:tcPr>
            <w:tcW w:w="2885" w:type="dxa"/>
          </w:tcPr>
          <w:p w:rsidR="00E260A0" w:rsidRPr="004135CD" w:rsidRDefault="00E260A0" w:rsidP="00546921">
            <w:pPr>
              <w:jc w:val="center"/>
              <w:rPr>
                <w:rFonts w:ascii="Arial" w:hAnsi="Arial" w:cs="Arial"/>
                <w:i/>
              </w:rPr>
            </w:pPr>
            <w:r w:rsidRPr="004135CD">
              <w:rPr>
                <w:rFonts w:ascii="Arial" w:hAnsi="Arial" w:cs="Arial"/>
                <w:i/>
              </w:rPr>
              <w:t>Péntek</w:t>
            </w:r>
          </w:p>
        </w:tc>
      </w:tr>
      <w:tr w:rsidR="00017866" w:rsidRPr="003D5412" w:rsidTr="008D629B">
        <w:trPr>
          <w:trHeight w:val="763"/>
        </w:trPr>
        <w:tc>
          <w:tcPr>
            <w:tcW w:w="1563" w:type="dxa"/>
          </w:tcPr>
          <w:p w:rsidR="00377B16" w:rsidRDefault="009F1A6E" w:rsidP="00377B16">
            <w:pPr>
              <w:jc w:val="center"/>
              <w:rPr>
                <w:rFonts w:ascii="Arial" w:hAnsi="Arial" w:cs="Arial"/>
                <w:b/>
                <w:noProof/>
              </w:rPr>
            </w:pPr>
            <w:r>
              <w:rPr>
                <w:rFonts w:ascii="Arial" w:hAnsi="Arial" w:cs="Arial"/>
                <w:b/>
                <w:noProof/>
              </w:rPr>
              <w:t>„A” menü</w:t>
            </w:r>
          </w:p>
          <w:p w:rsidR="00F24973" w:rsidRDefault="00F24973" w:rsidP="00377B16">
            <w:pPr>
              <w:jc w:val="center"/>
              <w:rPr>
                <w:rFonts w:ascii="Arial" w:hAnsi="Arial" w:cs="Arial"/>
                <w:b/>
                <w:noProof/>
              </w:rPr>
            </w:pPr>
            <w:r>
              <w:rPr>
                <w:rFonts w:ascii="Arial" w:hAnsi="Arial" w:cs="Arial"/>
                <w:b/>
                <w:noProof/>
              </w:rPr>
              <w:t>2.400.-</w:t>
            </w:r>
            <w:r w:rsidR="00FF6B8D">
              <w:rPr>
                <w:rFonts w:ascii="Arial" w:hAnsi="Arial" w:cs="Arial"/>
                <w:b/>
                <w:noProof/>
              </w:rPr>
              <w:t>/adag</w:t>
            </w:r>
          </w:p>
          <w:p w:rsidR="005D78F1" w:rsidRPr="00377B16" w:rsidRDefault="005D78F1" w:rsidP="00377B16">
            <w:pPr>
              <w:jc w:val="center"/>
              <w:rPr>
                <w:rFonts w:ascii="Arial" w:hAnsi="Arial" w:cs="Arial"/>
                <w:b/>
                <w:noProof/>
              </w:rPr>
            </w:pPr>
            <w:r>
              <w:rPr>
                <w:rFonts w:ascii="Arial" w:hAnsi="Arial" w:cs="Arial"/>
                <w:b/>
                <w:noProof/>
              </w:rPr>
              <w:t>nov. 2.-6.</w:t>
            </w:r>
          </w:p>
        </w:tc>
        <w:tc>
          <w:tcPr>
            <w:tcW w:w="2883" w:type="dxa"/>
          </w:tcPr>
          <w:p w:rsidR="00801852" w:rsidRDefault="005322C9" w:rsidP="00801852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Rizs</w:t>
            </w:r>
            <w:r w:rsidR="00801852">
              <w:rPr>
                <w:rFonts w:ascii="Arial" w:hAnsi="Arial" w:cs="Arial"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Leves</w:t>
            </w:r>
          </w:p>
          <w:p w:rsidR="00801852" w:rsidRDefault="00801852" w:rsidP="00801852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Finom Főzelék</w:t>
            </w:r>
          </w:p>
          <w:p w:rsidR="00967A6A" w:rsidRPr="00DD264B" w:rsidRDefault="00FA3E00" w:rsidP="00801852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Csirkemell Pörkölt</w:t>
            </w:r>
          </w:p>
        </w:tc>
        <w:tc>
          <w:tcPr>
            <w:tcW w:w="2802" w:type="dxa"/>
          </w:tcPr>
          <w:p w:rsidR="00801852" w:rsidRDefault="00801852" w:rsidP="00801852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Rántott Leves</w:t>
            </w:r>
          </w:p>
          <w:p w:rsidR="00560733" w:rsidRDefault="00560733" w:rsidP="00801852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Zsemlekocka</w:t>
            </w:r>
          </w:p>
          <w:p w:rsidR="006B423E" w:rsidRPr="00DD264B" w:rsidRDefault="00801852" w:rsidP="00801852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Rakott Burgonya</w:t>
            </w:r>
          </w:p>
        </w:tc>
        <w:tc>
          <w:tcPr>
            <w:tcW w:w="2966" w:type="dxa"/>
          </w:tcPr>
          <w:p w:rsidR="00E260A0" w:rsidRDefault="004828E9" w:rsidP="00593CA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Füstöltsajt Krémleves</w:t>
            </w:r>
          </w:p>
          <w:p w:rsidR="004828E9" w:rsidRDefault="004828E9" w:rsidP="00593CA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Temesvári Sertésszelet</w:t>
            </w:r>
          </w:p>
          <w:p w:rsidR="004828E9" w:rsidRPr="00DD264B" w:rsidRDefault="00A43975" w:rsidP="00593CA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Kifőtt Tészta</w:t>
            </w:r>
          </w:p>
        </w:tc>
        <w:tc>
          <w:tcPr>
            <w:tcW w:w="2884" w:type="dxa"/>
          </w:tcPr>
          <w:p w:rsidR="00694FC4" w:rsidRDefault="00A772EF" w:rsidP="00694FC4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Körte Leves</w:t>
            </w:r>
          </w:p>
          <w:p w:rsidR="00967A6A" w:rsidRDefault="00694FC4" w:rsidP="00967A6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Rántott</w:t>
            </w:r>
            <w:r w:rsidR="00967A6A">
              <w:rPr>
                <w:rFonts w:ascii="Arial" w:hAnsi="Arial" w:cs="Arial"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Csirkecomb</w:t>
            </w:r>
          </w:p>
          <w:p w:rsidR="00BC111F" w:rsidRPr="00DD264B" w:rsidRDefault="00BC111F" w:rsidP="001A2D4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Párolt Rizs</w:t>
            </w:r>
            <w:r w:rsidR="001A2D40">
              <w:rPr>
                <w:rFonts w:ascii="Arial" w:hAnsi="Arial" w:cs="Arial"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,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Házi Csalamádé</w:t>
            </w:r>
          </w:p>
        </w:tc>
        <w:tc>
          <w:tcPr>
            <w:tcW w:w="2885" w:type="dxa"/>
          </w:tcPr>
          <w:p w:rsidR="00E260A0" w:rsidRDefault="00BC111F" w:rsidP="00593CA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Lencse Gulyás</w:t>
            </w:r>
          </w:p>
          <w:p w:rsidR="00BC111F" w:rsidRDefault="00BC111F" w:rsidP="00593CA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Mákos Nudli</w:t>
            </w:r>
          </w:p>
          <w:p w:rsidR="00BC111F" w:rsidRPr="00DD264B" w:rsidRDefault="00A772EF" w:rsidP="00593CA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Meggyragu</w:t>
            </w:r>
          </w:p>
        </w:tc>
      </w:tr>
      <w:tr w:rsidR="00017866" w:rsidRPr="003D5412" w:rsidTr="008D629B">
        <w:trPr>
          <w:trHeight w:val="855"/>
        </w:trPr>
        <w:tc>
          <w:tcPr>
            <w:tcW w:w="1563" w:type="dxa"/>
          </w:tcPr>
          <w:p w:rsidR="00706A49" w:rsidRPr="00A36B8F" w:rsidRDefault="009F1A6E" w:rsidP="00377B16">
            <w:pPr>
              <w:jc w:val="center"/>
              <w:rPr>
                <w:rFonts w:ascii="Arial" w:hAnsi="Arial" w:cs="Arial"/>
                <w:b/>
                <w:noProof/>
                <w:color w:val="C00000"/>
              </w:rPr>
            </w:pPr>
            <w:r w:rsidRPr="00A36B8F">
              <w:rPr>
                <w:rFonts w:ascii="Arial" w:hAnsi="Arial" w:cs="Arial"/>
                <w:b/>
                <w:noProof/>
                <w:color w:val="C00000"/>
              </w:rPr>
              <w:t>„B” menü</w:t>
            </w:r>
          </w:p>
          <w:p w:rsidR="009F1A6E" w:rsidRDefault="009F1A6E" w:rsidP="00377B16">
            <w:pPr>
              <w:jc w:val="center"/>
              <w:rPr>
                <w:rFonts w:ascii="Arial" w:hAnsi="Arial" w:cs="Arial"/>
                <w:b/>
                <w:noProof/>
                <w:color w:val="C00000"/>
              </w:rPr>
            </w:pPr>
            <w:r w:rsidRPr="00A36B8F">
              <w:rPr>
                <w:rFonts w:ascii="Arial" w:hAnsi="Arial" w:cs="Arial"/>
                <w:b/>
                <w:noProof/>
                <w:color w:val="C00000"/>
              </w:rPr>
              <w:t>3.</w:t>
            </w:r>
            <w:r w:rsidR="003063DE">
              <w:rPr>
                <w:rFonts w:ascii="Arial" w:hAnsi="Arial" w:cs="Arial"/>
                <w:b/>
                <w:noProof/>
                <w:color w:val="C00000"/>
              </w:rPr>
              <w:t>75</w:t>
            </w:r>
            <w:r w:rsidRPr="00A36B8F">
              <w:rPr>
                <w:rFonts w:ascii="Arial" w:hAnsi="Arial" w:cs="Arial"/>
                <w:b/>
                <w:noProof/>
                <w:color w:val="C00000"/>
              </w:rPr>
              <w:t>0.-</w:t>
            </w:r>
            <w:r w:rsidR="00FF6B8D" w:rsidRPr="00A36B8F">
              <w:rPr>
                <w:rFonts w:ascii="Arial" w:hAnsi="Arial" w:cs="Arial"/>
                <w:b/>
                <w:noProof/>
                <w:color w:val="C00000"/>
              </w:rPr>
              <w:t>/adag</w:t>
            </w:r>
          </w:p>
          <w:p w:rsidR="005D78F1" w:rsidRPr="00A36B8F" w:rsidRDefault="005D78F1" w:rsidP="00377B16">
            <w:pPr>
              <w:jc w:val="center"/>
              <w:rPr>
                <w:rFonts w:ascii="Arial" w:hAnsi="Arial" w:cs="Arial"/>
                <w:b/>
                <w:noProof/>
                <w:color w:val="C00000"/>
              </w:rPr>
            </w:pPr>
            <w:r>
              <w:rPr>
                <w:rFonts w:ascii="Arial" w:hAnsi="Arial" w:cs="Arial"/>
                <w:b/>
                <w:noProof/>
                <w:color w:val="C00000"/>
              </w:rPr>
              <w:t>nov. 2.-6.</w:t>
            </w:r>
          </w:p>
        </w:tc>
        <w:tc>
          <w:tcPr>
            <w:tcW w:w="2883" w:type="dxa"/>
          </w:tcPr>
          <w:p w:rsidR="00E11289" w:rsidRDefault="00E11289" w:rsidP="00DC324B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Rántott Sertésszelet (2 sz.)</w:t>
            </w:r>
          </w:p>
          <w:p w:rsidR="00E11289" w:rsidRDefault="009E2FFB" w:rsidP="00E11289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Rizi-Bizi</w:t>
            </w:r>
          </w:p>
          <w:p w:rsidR="00E11289" w:rsidRDefault="00E11289" w:rsidP="00E11289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Csemege Ubroka</w:t>
            </w:r>
          </w:p>
          <w:p w:rsidR="00E260A0" w:rsidRPr="00DD264B" w:rsidRDefault="00E260A0" w:rsidP="00593CA7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</w:p>
        </w:tc>
        <w:tc>
          <w:tcPr>
            <w:tcW w:w="2802" w:type="dxa"/>
          </w:tcPr>
          <w:p w:rsidR="00E11289" w:rsidRDefault="00E11289" w:rsidP="00593CA7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Rántott Leves</w:t>
            </w:r>
          </w:p>
          <w:p w:rsidR="00E11289" w:rsidRDefault="00E11289" w:rsidP="00593CA7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Zsemlekocka</w:t>
            </w:r>
          </w:p>
          <w:p w:rsidR="00560733" w:rsidRDefault="00E11289" w:rsidP="00593CA7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Csülök Pékné Módra</w:t>
            </w:r>
          </w:p>
          <w:p w:rsidR="00560733" w:rsidRPr="00DD264B" w:rsidRDefault="00E11289" w:rsidP="00E11289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Paprika Saláta</w:t>
            </w:r>
          </w:p>
        </w:tc>
        <w:tc>
          <w:tcPr>
            <w:tcW w:w="2966" w:type="dxa"/>
          </w:tcPr>
          <w:p w:rsidR="00DC324B" w:rsidRDefault="003918BD" w:rsidP="00593CA7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Füstöltsajt Krémleves</w:t>
            </w:r>
          </w:p>
          <w:p w:rsidR="009E2FFB" w:rsidRDefault="009E2FFB" w:rsidP="00593CA7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Cigány Pecsenye</w:t>
            </w:r>
          </w:p>
          <w:p w:rsidR="009E2FFB" w:rsidRDefault="009E2FFB" w:rsidP="00593CA7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Petr.Burgony</w:t>
            </w:r>
            <w:r w:rsidR="00630EEF"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a</w:t>
            </w:r>
          </w:p>
          <w:p w:rsidR="00BE7E00" w:rsidRPr="00DD264B" w:rsidRDefault="009E2FFB" w:rsidP="009E2FFB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Papricsom Saláta</w:t>
            </w:r>
          </w:p>
        </w:tc>
        <w:tc>
          <w:tcPr>
            <w:tcW w:w="2884" w:type="dxa"/>
          </w:tcPr>
          <w:p w:rsidR="00DC324B" w:rsidRDefault="00DC324B" w:rsidP="004E7162">
            <w:pPr>
              <w:jc w:val="center"/>
              <w:rPr>
                <w:rFonts w:ascii="Arial" w:hAnsi="Arial" w:cs="Arial"/>
                <w:color w:val="C00000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354B6" w:rsidRDefault="000354B6" w:rsidP="004E7162">
            <w:pPr>
              <w:jc w:val="center"/>
              <w:rPr>
                <w:rFonts w:ascii="Arial" w:hAnsi="Arial" w:cs="Arial"/>
                <w:color w:val="C00000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Arial" w:hAnsi="Arial" w:cs="Arial"/>
                <w:color w:val="C00000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Rántott Pontypatkó</w:t>
            </w:r>
            <w:r w:rsidR="00166C94">
              <w:rPr>
                <w:rFonts w:ascii="Arial" w:hAnsi="Arial" w:cs="Arial"/>
                <w:color w:val="C00000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(2 db)</w:t>
            </w:r>
          </w:p>
          <w:p w:rsidR="004E7162" w:rsidRDefault="000354B6" w:rsidP="000354B6">
            <w:pPr>
              <w:jc w:val="center"/>
              <w:rPr>
                <w:rFonts w:ascii="Arial" w:hAnsi="Arial" w:cs="Arial"/>
                <w:color w:val="C00000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Arial" w:hAnsi="Arial" w:cs="Arial"/>
                <w:color w:val="C00000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Hagymás Burgonya Saláta</w:t>
            </w:r>
          </w:p>
          <w:p w:rsidR="008D0BC9" w:rsidRPr="000354B6" w:rsidRDefault="008D0BC9" w:rsidP="000354B6">
            <w:pPr>
              <w:jc w:val="center"/>
              <w:rPr>
                <w:rFonts w:ascii="Arial" w:hAnsi="Arial" w:cs="Arial"/>
                <w:color w:val="C00000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885" w:type="dxa"/>
          </w:tcPr>
          <w:p w:rsidR="00E260A0" w:rsidRDefault="00E11289" w:rsidP="00593CA7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Lencse Gulyás</w:t>
            </w:r>
          </w:p>
          <w:p w:rsidR="003918BD" w:rsidRDefault="003918BD" w:rsidP="003918BD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Baconbe tekert Csirkemell</w:t>
            </w:r>
          </w:p>
          <w:p w:rsidR="00DC324B" w:rsidRDefault="003918BD" w:rsidP="003918BD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Görög Saláta</w:t>
            </w:r>
          </w:p>
          <w:p w:rsidR="00E11289" w:rsidRPr="00DD264B" w:rsidRDefault="00E11289" w:rsidP="003918BD">
            <w:pPr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</w:p>
        </w:tc>
      </w:tr>
      <w:tr w:rsidR="00017866" w:rsidRPr="003D5412" w:rsidTr="008D629B">
        <w:trPr>
          <w:trHeight w:val="763"/>
        </w:trPr>
        <w:tc>
          <w:tcPr>
            <w:tcW w:w="1563" w:type="dxa"/>
          </w:tcPr>
          <w:p w:rsidR="00FF6B8D" w:rsidRDefault="00FF6B8D" w:rsidP="00FF6B8D">
            <w:pPr>
              <w:jc w:val="center"/>
              <w:rPr>
                <w:rFonts w:ascii="Arial" w:hAnsi="Arial" w:cs="Arial"/>
                <w:b/>
                <w:noProof/>
              </w:rPr>
            </w:pPr>
            <w:r>
              <w:rPr>
                <w:rFonts w:ascii="Arial" w:hAnsi="Arial" w:cs="Arial"/>
                <w:b/>
                <w:noProof/>
              </w:rPr>
              <w:t>„A” menü</w:t>
            </w:r>
          </w:p>
          <w:p w:rsidR="00E260A0" w:rsidRDefault="00FF6B8D" w:rsidP="00FF6B8D">
            <w:pPr>
              <w:jc w:val="center"/>
              <w:rPr>
                <w:rFonts w:ascii="Arial" w:hAnsi="Arial" w:cs="Arial"/>
                <w:b/>
                <w:noProof/>
              </w:rPr>
            </w:pPr>
            <w:r>
              <w:rPr>
                <w:rFonts w:ascii="Arial" w:hAnsi="Arial" w:cs="Arial"/>
                <w:b/>
                <w:noProof/>
              </w:rPr>
              <w:t>2.400.-/adag</w:t>
            </w:r>
          </w:p>
          <w:p w:rsidR="005D78F1" w:rsidRPr="00377B16" w:rsidRDefault="005D78F1" w:rsidP="00FF6B8D">
            <w:pPr>
              <w:jc w:val="center"/>
              <w:rPr>
                <w:rFonts w:ascii="Arial" w:hAnsi="Arial" w:cs="Arial"/>
                <w:b/>
                <w:noProof/>
              </w:rPr>
            </w:pPr>
            <w:r>
              <w:rPr>
                <w:rFonts w:ascii="Arial" w:hAnsi="Arial" w:cs="Arial"/>
                <w:b/>
                <w:noProof/>
              </w:rPr>
              <w:t>nov. 9.-13.</w:t>
            </w:r>
          </w:p>
        </w:tc>
        <w:tc>
          <w:tcPr>
            <w:tcW w:w="2883" w:type="dxa"/>
          </w:tcPr>
          <w:p w:rsidR="00E260A0" w:rsidRDefault="00967A6A" w:rsidP="00593CA7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Zeller Leves</w:t>
            </w:r>
          </w:p>
          <w:p w:rsidR="00967A6A" w:rsidRDefault="00967A6A" w:rsidP="00593CA7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Mexikói Csirkecsíkok</w:t>
            </w:r>
          </w:p>
          <w:p w:rsidR="00967A6A" w:rsidRPr="00DD264B" w:rsidRDefault="00967A6A" w:rsidP="00593CA7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Szarvacska Tészta</w:t>
            </w:r>
          </w:p>
        </w:tc>
        <w:tc>
          <w:tcPr>
            <w:tcW w:w="2802" w:type="dxa"/>
          </w:tcPr>
          <w:p w:rsidR="00E260A0" w:rsidRDefault="006B423E" w:rsidP="00593CA7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Reszelt Tészta Leves</w:t>
            </w:r>
          </w:p>
          <w:p w:rsidR="00BC111F" w:rsidRDefault="006B423E" w:rsidP="00593CA7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Töltött Káposzta</w:t>
            </w:r>
          </w:p>
          <w:p w:rsidR="009B7CD1" w:rsidRPr="00DD264B" w:rsidRDefault="005F4A3A" w:rsidP="00593CA7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Kenyér</w:t>
            </w:r>
          </w:p>
        </w:tc>
        <w:tc>
          <w:tcPr>
            <w:tcW w:w="2966" w:type="dxa"/>
          </w:tcPr>
          <w:p w:rsidR="001D1C68" w:rsidRPr="001D1C68" w:rsidRDefault="001D1C68" w:rsidP="00F30032">
            <w:pPr>
              <w:jc w:val="center"/>
              <w:rPr>
                <w:rFonts w:ascii="Kristen ITC" w:hAnsi="Kristen ITC" w:cs="Arial"/>
                <w:b/>
                <w:noProof/>
                <w:color w:val="FF0000"/>
                <w:sz w:val="20"/>
                <w:szCs w:val="20"/>
              </w:rPr>
            </w:pPr>
            <w:r w:rsidRPr="001D1C68">
              <w:rPr>
                <w:rFonts w:ascii="Kristen ITC" w:hAnsi="Kristen ITC" w:cs="Arial"/>
                <w:b/>
                <w:noProof/>
                <w:color w:val="FF0000"/>
                <w:sz w:val="20"/>
                <w:szCs w:val="20"/>
              </w:rPr>
              <w:t>Márton Nap</w:t>
            </w:r>
            <w:r>
              <w:rPr>
                <w:rFonts w:ascii="Kristen ITC" w:hAnsi="Kristen ITC" w:cs="Arial"/>
                <w:b/>
                <w:noProof/>
                <w:color w:val="FF0000"/>
                <w:sz w:val="20"/>
                <w:szCs w:val="20"/>
              </w:rPr>
              <w:t xml:space="preserve"> Nov.11.</w:t>
            </w:r>
          </w:p>
          <w:p w:rsidR="00E260A0" w:rsidRPr="001D1C68" w:rsidRDefault="00560F2E" w:rsidP="00F30032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Csont</w:t>
            </w:r>
            <w:r w:rsidR="00DD264B" w:rsidRPr="001D1C68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 Leves</w:t>
            </w:r>
          </w:p>
          <w:p w:rsidR="00DD264B" w:rsidRPr="001D1C68" w:rsidRDefault="00880185" w:rsidP="00593CA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Árpagyöngyös </w:t>
            </w:r>
            <w:r w:rsidR="00DD264B" w:rsidRPr="001D1C68">
              <w:rPr>
                <w:rFonts w:ascii="Arial" w:hAnsi="Arial" w:cs="Arial"/>
                <w:b/>
                <w:noProof/>
                <w:sz w:val="20"/>
                <w:szCs w:val="20"/>
              </w:rPr>
              <w:t>Ludas Kása</w: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2884" w:type="dxa"/>
          </w:tcPr>
          <w:p w:rsidR="00640AA8" w:rsidRDefault="004828E9" w:rsidP="004828E9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Póréhagymás </w:t>
            </w:r>
          </w:p>
          <w:p w:rsidR="004828E9" w:rsidRDefault="004828E9" w:rsidP="00640AA8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Burgonya</w:t>
            </w:r>
            <w:r w:rsidR="00640AA8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Leves</w:t>
            </w:r>
          </w:p>
          <w:p w:rsidR="00D4585B" w:rsidRPr="00DD264B" w:rsidRDefault="004828E9" w:rsidP="008D629B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Hentes Tokány</w:t>
            </w:r>
            <w:r w:rsidR="008D629B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="0077510D">
              <w:rPr>
                <w:rFonts w:ascii="Arial" w:hAnsi="Arial" w:cs="Arial"/>
                <w:noProof/>
                <w:sz w:val="20"/>
                <w:szCs w:val="20"/>
              </w:rPr>
              <w:t>Tarhonya</w:t>
            </w:r>
          </w:p>
        </w:tc>
        <w:tc>
          <w:tcPr>
            <w:tcW w:w="2885" w:type="dxa"/>
          </w:tcPr>
          <w:p w:rsidR="00CF1D02" w:rsidRDefault="00A772EF" w:rsidP="00A772EF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Bab Gulyás</w:t>
            </w:r>
          </w:p>
          <w:p w:rsidR="00A772EF" w:rsidRDefault="00A772EF" w:rsidP="00A772EF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Arany Galuska</w:t>
            </w:r>
          </w:p>
          <w:p w:rsidR="00A772EF" w:rsidRPr="00DD264B" w:rsidRDefault="00A772EF" w:rsidP="00A772EF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</w:tr>
      <w:tr w:rsidR="00017866" w:rsidRPr="003D5412" w:rsidTr="008D629B">
        <w:trPr>
          <w:trHeight w:val="763"/>
        </w:trPr>
        <w:tc>
          <w:tcPr>
            <w:tcW w:w="1563" w:type="dxa"/>
          </w:tcPr>
          <w:p w:rsidR="00FF6B8D" w:rsidRPr="00A36B8F" w:rsidRDefault="00FF6B8D" w:rsidP="00FF6B8D">
            <w:pPr>
              <w:jc w:val="center"/>
              <w:rPr>
                <w:rFonts w:ascii="Arial" w:hAnsi="Arial" w:cs="Arial"/>
                <w:b/>
                <w:noProof/>
                <w:color w:val="C00000"/>
              </w:rPr>
            </w:pPr>
            <w:r w:rsidRPr="00A36B8F">
              <w:rPr>
                <w:rFonts w:ascii="Arial" w:hAnsi="Arial" w:cs="Arial"/>
                <w:b/>
                <w:noProof/>
                <w:color w:val="C00000"/>
              </w:rPr>
              <w:t>„B” menü</w:t>
            </w:r>
          </w:p>
          <w:p w:rsidR="00E260A0" w:rsidRDefault="00FF6B8D" w:rsidP="00FF6B8D">
            <w:pPr>
              <w:jc w:val="center"/>
              <w:rPr>
                <w:rFonts w:ascii="Arial" w:hAnsi="Arial" w:cs="Arial"/>
                <w:b/>
                <w:noProof/>
                <w:color w:val="C00000"/>
              </w:rPr>
            </w:pPr>
            <w:r w:rsidRPr="00A36B8F">
              <w:rPr>
                <w:rFonts w:ascii="Arial" w:hAnsi="Arial" w:cs="Arial"/>
                <w:b/>
                <w:noProof/>
                <w:color w:val="C00000"/>
              </w:rPr>
              <w:t>3.</w:t>
            </w:r>
            <w:r w:rsidR="003063DE">
              <w:rPr>
                <w:rFonts w:ascii="Arial" w:hAnsi="Arial" w:cs="Arial"/>
                <w:b/>
                <w:noProof/>
                <w:color w:val="C00000"/>
              </w:rPr>
              <w:t>75</w:t>
            </w:r>
            <w:r w:rsidRPr="00A36B8F">
              <w:rPr>
                <w:rFonts w:ascii="Arial" w:hAnsi="Arial" w:cs="Arial"/>
                <w:b/>
                <w:noProof/>
                <w:color w:val="C00000"/>
              </w:rPr>
              <w:t>0.-/adag</w:t>
            </w:r>
          </w:p>
          <w:p w:rsidR="005D78F1" w:rsidRPr="00A36B8F" w:rsidRDefault="005D78F1" w:rsidP="00FF6B8D">
            <w:pPr>
              <w:jc w:val="center"/>
              <w:rPr>
                <w:rFonts w:ascii="Arial" w:hAnsi="Arial" w:cs="Arial"/>
                <w:b/>
                <w:noProof/>
                <w:color w:val="C00000"/>
              </w:rPr>
            </w:pPr>
            <w:r>
              <w:rPr>
                <w:rFonts w:ascii="Arial" w:hAnsi="Arial" w:cs="Arial"/>
                <w:b/>
                <w:noProof/>
              </w:rPr>
              <w:t>nov. 9.-13.</w:t>
            </w:r>
          </w:p>
        </w:tc>
        <w:tc>
          <w:tcPr>
            <w:tcW w:w="2883" w:type="dxa"/>
          </w:tcPr>
          <w:p w:rsidR="00E260A0" w:rsidRDefault="008615E0" w:rsidP="00593CA7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Zeller Leves</w:t>
            </w:r>
          </w:p>
          <w:p w:rsidR="008615E0" w:rsidRDefault="00843E19" w:rsidP="00593CA7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Csülök Pörkölt</w:t>
            </w:r>
          </w:p>
          <w:p w:rsidR="00843E19" w:rsidRPr="00DD264B" w:rsidRDefault="00843E19" w:rsidP="00593CA7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Tészta Kö</w:t>
            </w:r>
            <w:r w:rsidR="00343F80"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ret</w:t>
            </w: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 xml:space="preserve"> Paprika Saláta</w:t>
            </w:r>
          </w:p>
        </w:tc>
        <w:tc>
          <w:tcPr>
            <w:tcW w:w="2802" w:type="dxa"/>
          </w:tcPr>
          <w:p w:rsidR="00E260A0" w:rsidRDefault="008E15D8" w:rsidP="00593CA7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Rántott Camembert</w:t>
            </w:r>
          </w:p>
          <w:p w:rsidR="008E15D8" w:rsidRDefault="008E15D8" w:rsidP="00593CA7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Rizi-Bizi</w:t>
            </w:r>
          </w:p>
          <w:p w:rsidR="008E15D8" w:rsidRPr="00DD264B" w:rsidRDefault="008E15D8" w:rsidP="00593CA7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Tzatziki</w:t>
            </w:r>
          </w:p>
        </w:tc>
        <w:tc>
          <w:tcPr>
            <w:tcW w:w="2966" w:type="dxa"/>
          </w:tcPr>
          <w:p w:rsidR="00960F49" w:rsidRPr="001D1C68" w:rsidRDefault="00DD264B" w:rsidP="00960F49">
            <w:pPr>
              <w:jc w:val="center"/>
              <w:rPr>
                <w:rFonts w:ascii="Arial" w:hAnsi="Arial" w:cs="Arial"/>
                <w:b/>
                <w:noProof/>
                <w:color w:val="C00000"/>
                <w:sz w:val="20"/>
                <w:szCs w:val="20"/>
              </w:rPr>
            </w:pPr>
            <w:r w:rsidRPr="001D1C68">
              <w:rPr>
                <w:rFonts w:ascii="Arial" w:hAnsi="Arial" w:cs="Arial"/>
                <w:b/>
                <w:noProof/>
                <w:color w:val="C00000"/>
                <w:sz w:val="20"/>
                <w:szCs w:val="20"/>
              </w:rPr>
              <w:t>Konfitált Kacsacomb</w:t>
            </w:r>
            <w:r w:rsidR="009F03AB" w:rsidRPr="001D1C68">
              <w:rPr>
                <w:rFonts w:ascii="Arial" w:hAnsi="Arial" w:cs="Arial"/>
                <w:b/>
                <w:noProof/>
                <w:color w:val="C00000"/>
                <w:sz w:val="20"/>
                <w:szCs w:val="20"/>
              </w:rPr>
              <w:t xml:space="preserve"> (1db)</w:t>
            </w:r>
          </w:p>
          <w:p w:rsidR="00DD264B" w:rsidRPr="001D1C68" w:rsidRDefault="00960F49" w:rsidP="00593CA7">
            <w:pPr>
              <w:jc w:val="center"/>
              <w:rPr>
                <w:rFonts w:ascii="Arial" w:hAnsi="Arial" w:cs="Arial"/>
                <w:b/>
                <w:noProof/>
                <w:color w:val="C00000"/>
                <w:sz w:val="20"/>
                <w:szCs w:val="20"/>
              </w:rPr>
            </w:pPr>
            <w:r w:rsidRPr="001D1C68">
              <w:rPr>
                <w:rFonts w:ascii="Arial" w:hAnsi="Arial" w:cs="Arial"/>
                <w:b/>
                <w:noProof/>
                <w:color w:val="C00000"/>
                <w:sz w:val="20"/>
                <w:szCs w:val="20"/>
              </w:rPr>
              <w:t xml:space="preserve">Párolt </w:t>
            </w:r>
            <w:r w:rsidR="00DD264B" w:rsidRPr="001D1C68">
              <w:rPr>
                <w:rFonts w:ascii="Arial" w:hAnsi="Arial" w:cs="Arial"/>
                <w:b/>
                <w:noProof/>
                <w:color w:val="C00000"/>
                <w:sz w:val="20"/>
                <w:szCs w:val="20"/>
              </w:rPr>
              <w:t>Lilakáposzta</w:t>
            </w:r>
          </w:p>
          <w:p w:rsidR="00DD264B" w:rsidRPr="001D1C68" w:rsidRDefault="00DD264B" w:rsidP="00593CA7">
            <w:pPr>
              <w:jc w:val="center"/>
              <w:rPr>
                <w:rFonts w:ascii="Arial" w:hAnsi="Arial" w:cs="Arial"/>
                <w:b/>
                <w:noProof/>
                <w:color w:val="C00000"/>
                <w:sz w:val="20"/>
                <w:szCs w:val="20"/>
              </w:rPr>
            </w:pPr>
            <w:r w:rsidRPr="001D1C68">
              <w:rPr>
                <w:rFonts w:ascii="Arial" w:hAnsi="Arial" w:cs="Arial"/>
                <w:b/>
                <w:noProof/>
                <w:color w:val="C00000"/>
                <w:sz w:val="20"/>
                <w:szCs w:val="20"/>
              </w:rPr>
              <w:t>Petrezselymes Burgonya</w:t>
            </w:r>
          </w:p>
        </w:tc>
        <w:tc>
          <w:tcPr>
            <w:tcW w:w="2884" w:type="dxa"/>
          </w:tcPr>
          <w:p w:rsidR="00E260A0" w:rsidRDefault="00843E19" w:rsidP="00593CA7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Burgonya Leves</w:t>
            </w:r>
          </w:p>
          <w:p w:rsidR="00843E19" w:rsidRDefault="00843E19" w:rsidP="00593CA7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 xml:space="preserve">Marha Pörkölt </w:t>
            </w:r>
            <w:r w:rsidR="001F113C"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Tarhonya</w:t>
            </w:r>
          </w:p>
          <w:p w:rsidR="00843E19" w:rsidRPr="00DD264B" w:rsidRDefault="00843E19" w:rsidP="00843E19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Paradicsom Saláta</w:t>
            </w:r>
          </w:p>
        </w:tc>
        <w:tc>
          <w:tcPr>
            <w:tcW w:w="2885" w:type="dxa"/>
          </w:tcPr>
          <w:p w:rsidR="00E260A0" w:rsidRDefault="00101165" w:rsidP="00593CA7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Bab Gulyás</w:t>
            </w:r>
          </w:p>
          <w:p w:rsidR="00101165" w:rsidRDefault="007D713A" w:rsidP="00593CA7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Roston Csirkemell</w:t>
            </w:r>
          </w:p>
          <w:p w:rsidR="007D713A" w:rsidRPr="00DD264B" w:rsidRDefault="007D713A" w:rsidP="00593CA7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Cézás Saláta Öntet</w:t>
            </w:r>
            <w:r w:rsidR="00354D91"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tel</w:t>
            </w:r>
          </w:p>
        </w:tc>
      </w:tr>
      <w:tr w:rsidR="00017866" w:rsidRPr="003D5412" w:rsidTr="008D629B">
        <w:trPr>
          <w:trHeight w:val="763"/>
        </w:trPr>
        <w:tc>
          <w:tcPr>
            <w:tcW w:w="1563" w:type="dxa"/>
          </w:tcPr>
          <w:p w:rsidR="00FF6B8D" w:rsidRDefault="00FF6B8D" w:rsidP="00FF6B8D">
            <w:pPr>
              <w:jc w:val="center"/>
              <w:rPr>
                <w:rFonts w:ascii="Arial" w:hAnsi="Arial" w:cs="Arial"/>
                <w:b/>
                <w:noProof/>
              </w:rPr>
            </w:pPr>
            <w:r>
              <w:rPr>
                <w:rFonts w:ascii="Arial" w:hAnsi="Arial" w:cs="Arial"/>
                <w:b/>
                <w:noProof/>
              </w:rPr>
              <w:t>„A” menü</w:t>
            </w:r>
          </w:p>
          <w:p w:rsidR="00E260A0" w:rsidRDefault="00FF6B8D" w:rsidP="00FF6B8D">
            <w:pPr>
              <w:jc w:val="center"/>
              <w:rPr>
                <w:rFonts w:ascii="Arial" w:hAnsi="Arial" w:cs="Arial"/>
                <w:b/>
                <w:noProof/>
              </w:rPr>
            </w:pPr>
            <w:r>
              <w:rPr>
                <w:rFonts w:ascii="Arial" w:hAnsi="Arial" w:cs="Arial"/>
                <w:b/>
                <w:noProof/>
              </w:rPr>
              <w:t>2.400.-/adag</w:t>
            </w:r>
          </w:p>
          <w:p w:rsidR="005D78F1" w:rsidRPr="00377B16" w:rsidRDefault="005D78F1" w:rsidP="00FF6B8D">
            <w:pPr>
              <w:jc w:val="center"/>
              <w:rPr>
                <w:rFonts w:ascii="Arial" w:hAnsi="Arial" w:cs="Arial"/>
                <w:b/>
                <w:noProof/>
              </w:rPr>
            </w:pPr>
            <w:r>
              <w:rPr>
                <w:rFonts w:ascii="Arial" w:hAnsi="Arial" w:cs="Arial"/>
                <w:b/>
                <w:noProof/>
              </w:rPr>
              <w:t>nov. 16.-20.</w:t>
            </w:r>
          </w:p>
        </w:tc>
        <w:tc>
          <w:tcPr>
            <w:tcW w:w="2883" w:type="dxa"/>
          </w:tcPr>
          <w:p w:rsidR="00364934" w:rsidRDefault="002F7681" w:rsidP="002849F1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Karfiol </w:t>
            </w:r>
            <w:r w:rsidR="00E02892">
              <w:rPr>
                <w:rFonts w:ascii="Arial" w:hAnsi="Arial" w:cs="Arial"/>
                <w:noProof/>
                <w:sz w:val="20"/>
                <w:szCs w:val="20"/>
              </w:rPr>
              <w:t>Leves</w:t>
            </w:r>
          </w:p>
          <w:p w:rsidR="00E02892" w:rsidRPr="00DD264B" w:rsidRDefault="00FB0F5C" w:rsidP="002849F1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Milánói makaróni</w:t>
            </w:r>
          </w:p>
        </w:tc>
        <w:tc>
          <w:tcPr>
            <w:tcW w:w="2802" w:type="dxa"/>
          </w:tcPr>
          <w:p w:rsidR="00E260A0" w:rsidRDefault="00694FC4" w:rsidP="00593CA7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Hús Leves</w:t>
            </w:r>
          </w:p>
          <w:p w:rsidR="00694FC4" w:rsidRDefault="00801852" w:rsidP="00593CA7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Párolt Sertéscomb</w:t>
            </w:r>
          </w:p>
          <w:p w:rsidR="00694FC4" w:rsidRPr="00DD264B" w:rsidRDefault="00632D81" w:rsidP="001A2D4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Meggy</w:t>
            </w:r>
            <w:r w:rsidR="00694FC4">
              <w:rPr>
                <w:rFonts w:ascii="Arial" w:hAnsi="Arial" w:cs="Arial"/>
                <w:noProof/>
                <w:sz w:val="20"/>
                <w:szCs w:val="20"/>
              </w:rPr>
              <w:t xml:space="preserve"> Mártás</w:t>
            </w:r>
            <w:r w:rsidR="001A2D40">
              <w:rPr>
                <w:rFonts w:ascii="Arial" w:hAnsi="Arial" w:cs="Arial"/>
                <w:noProof/>
                <w:sz w:val="20"/>
                <w:szCs w:val="20"/>
              </w:rPr>
              <w:t xml:space="preserve"> , </w:t>
            </w:r>
            <w:r w:rsidR="00694FC4">
              <w:rPr>
                <w:rFonts w:ascii="Arial" w:hAnsi="Arial" w:cs="Arial"/>
                <w:noProof/>
                <w:sz w:val="20"/>
                <w:szCs w:val="20"/>
              </w:rPr>
              <w:t>Pirított Dara</w:t>
            </w:r>
          </w:p>
        </w:tc>
        <w:tc>
          <w:tcPr>
            <w:tcW w:w="2966" w:type="dxa"/>
          </w:tcPr>
          <w:p w:rsidR="00E260A0" w:rsidRDefault="002F7681" w:rsidP="00593CA7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Fokhagyma Krémleves</w:t>
            </w:r>
          </w:p>
          <w:p w:rsidR="002F7681" w:rsidRDefault="002F7681" w:rsidP="00593CA7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Lecsós Csirkemáj</w:t>
            </w:r>
          </w:p>
          <w:p w:rsidR="002F7681" w:rsidRPr="00DD264B" w:rsidRDefault="002F7681" w:rsidP="00593CA7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Sós Burgonya</w:t>
            </w:r>
          </w:p>
        </w:tc>
        <w:tc>
          <w:tcPr>
            <w:tcW w:w="2884" w:type="dxa"/>
          </w:tcPr>
          <w:p w:rsidR="00E260A0" w:rsidRDefault="00F05DB6" w:rsidP="00593CA7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Karalábé Leves</w:t>
            </w:r>
          </w:p>
          <w:p w:rsidR="00F05DB6" w:rsidRDefault="00F05DB6" w:rsidP="00593CA7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Bakonyi Sertés Tokány</w:t>
            </w:r>
          </w:p>
          <w:p w:rsidR="00F05DB6" w:rsidRPr="00DD264B" w:rsidRDefault="00F05DB6" w:rsidP="00593CA7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Galuska</w:t>
            </w:r>
          </w:p>
        </w:tc>
        <w:tc>
          <w:tcPr>
            <w:tcW w:w="2885" w:type="dxa"/>
          </w:tcPr>
          <w:p w:rsidR="00E260A0" w:rsidRDefault="00CF1D02" w:rsidP="00593CA7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Palóc Leves</w:t>
            </w:r>
          </w:p>
          <w:p w:rsidR="00CF1D02" w:rsidRPr="00DD264B" w:rsidRDefault="00A772EF" w:rsidP="00593CA7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Ízes Bukta</w:t>
            </w:r>
          </w:p>
        </w:tc>
      </w:tr>
      <w:tr w:rsidR="00017866" w:rsidRPr="003D5412" w:rsidTr="008D629B">
        <w:trPr>
          <w:trHeight w:val="763"/>
        </w:trPr>
        <w:tc>
          <w:tcPr>
            <w:tcW w:w="1563" w:type="dxa"/>
          </w:tcPr>
          <w:p w:rsidR="00FF6B8D" w:rsidRPr="00A36B8F" w:rsidRDefault="00FF6B8D" w:rsidP="00FF6B8D">
            <w:pPr>
              <w:jc w:val="center"/>
              <w:rPr>
                <w:rFonts w:ascii="Arial" w:hAnsi="Arial" w:cs="Arial"/>
                <w:b/>
                <w:noProof/>
                <w:color w:val="C00000"/>
              </w:rPr>
            </w:pPr>
            <w:r w:rsidRPr="00A36B8F">
              <w:rPr>
                <w:rFonts w:ascii="Arial" w:hAnsi="Arial" w:cs="Arial"/>
                <w:b/>
                <w:noProof/>
                <w:color w:val="C00000"/>
              </w:rPr>
              <w:t>„B” menü</w:t>
            </w:r>
          </w:p>
          <w:p w:rsidR="00E260A0" w:rsidRDefault="00FF6B8D" w:rsidP="00FF6B8D">
            <w:pPr>
              <w:jc w:val="center"/>
              <w:rPr>
                <w:rFonts w:ascii="Arial" w:hAnsi="Arial" w:cs="Arial"/>
                <w:b/>
                <w:noProof/>
                <w:color w:val="C00000"/>
              </w:rPr>
            </w:pPr>
            <w:r w:rsidRPr="00A36B8F">
              <w:rPr>
                <w:rFonts w:ascii="Arial" w:hAnsi="Arial" w:cs="Arial"/>
                <w:b/>
                <w:noProof/>
                <w:color w:val="C00000"/>
              </w:rPr>
              <w:t>3.</w:t>
            </w:r>
            <w:r w:rsidR="003063DE">
              <w:rPr>
                <w:rFonts w:ascii="Arial" w:hAnsi="Arial" w:cs="Arial"/>
                <w:b/>
                <w:noProof/>
                <w:color w:val="C00000"/>
              </w:rPr>
              <w:t>75</w:t>
            </w:r>
            <w:r w:rsidRPr="00A36B8F">
              <w:rPr>
                <w:rFonts w:ascii="Arial" w:hAnsi="Arial" w:cs="Arial"/>
                <w:b/>
                <w:noProof/>
                <w:color w:val="C00000"/>
              </w:rPr>
              <w:t>0.-/adag</w:t>
            </w:r>
          </w:p>
          <w:p w:rsidR="005D78F1" w:rsidRPr="00A36B8F" w:rsidRDefault="005D78F1" w:rsidP="00FF6B8D">
            <w:pPr>
              <w:jc w:val="center"/>
              <w:rPr>
                <w:rFonts w:ascii="Arial" w:hAnsi="Arial" w:cs="Arial"/>
                <w:b/>
                <w:noProof/>
                <w:color w:val="C00000"/>
              </w:rPr>
            </w:pPr>
            <w:r>
              <w:rPr>
                <w:rFonts w:ascii="Arial" w:hAnsi="Arial" w:cs="Arial"/>
                <w:b/>
                <w:noProof/>
              </w:rPr>
              <w:t>nov. 16.-20.</w:t>
            </w:r>
          </w:p>
        </w:tc>
        <w:tc>
          <w:tcPr>
            <w:tcW w:w="2883" w:type="dxa"/>
          </w:tcPr>
          <w:p w:rsidR="002849F1" w:rsidRDefault="002849F1" w:rsidP="002849F1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Karfiol Leves</w:t>
            </w:r>
          </w:p>
          <w:p w:rsidR="002849F1" w:rsidRDefault="002849F1" w:rsidP="002849F1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Milánói</w:t>
            </w:r>
          </w:p>
          <w:p w:rsidR="00E260A0" w:rsidRPr="00DD264B" w:rsidRDefault="002849F1" w:rsidP="002849F1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Sertés</w:t>
            </w:r>
            <w:r w:rsidR="007C72C5"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s</w:t>
            </w: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zelet (2</w:t>
            </w:r>
            <w:r w:rsidR="00F46E18"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sz.)</w:t>
            </w:r>
          </w:p>
        </w:tc>
        <w:tc>
          <w:tcPr>
            <w:tcW w:w="2802" w:type="dxa"/>
          </w:tcPr>
          <w:p w:rsidR="00E260A0" w:rsidRDefault="00666371" w:rsidP="00593CA7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Vadragu Leves</w:t>
            </w:r>
          </w:p>
          <w:p w:rsidR="00666371" w:rsidRDefault="00666371" w:rsidP="00593CA7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Pirított Csirkecsíkok</w:t>
            </w:r>
          </w:p>
          <w:p w:rsidR="00666371" w:rsidRPr="00DD264B" w:rsidRDefault="00666371" w:rsidP="00593CA7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Coleslaw</w:t>
            </w:r>
          </w:p>
        </w:tc>
        <w:tc>
          <w:tcPr>
            <w:tcW w:w="2966" w:type="dxa"/>
          </w:tcPr>
          <w:p w:rsidR="005168D4" w:rsidRPr="00EC7AC3" w:rsidRDefault="005168D4" w:rsidP="005168D4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 w:rsidRPr="00EC7AC3"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Fokhagyma Krémleves</w:t>
            </w:r>
          </w:p>
          <w:p w:rsidR="00E260A0" w:rsidRDefault="00EC7AC3" w:rsidP="00593CA7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Marharagu Budapest</w:t>
            </w:r>
            <w:r w:rsidR="00A816B3"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 xml:space="preserve"> Módra</w:t>
            </w:r>
          </w:p>
          <w:p w:rsidR="00EC7AC3" w:rsidRPr="00DD264B" w:rsidRDefault="00EC7AC3" w:rsidP="00593CA7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Petr.Burgonya</w:t>
            </w:r>
          </w:p>
        </w:tc>
        <w:tc>
          <w:tcPr>
            <w:tcW w:w="2884" w:type="dxa"/>
          </w:tcPr>
          <w:p w:rsidR="00E260A0" w:rsidRDefault="00FA065D" w:rsidP="00593CA7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Karalábé Leves</w:t>
            </w:r>
          </w:p>
          <w:p w:rsidR="00FA065D" w:rsidRDefault="00FA065D" w:rsidP="00593CA7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Vadas Sertésszelet</w:t>
            </w:r>
          </w:p>
          <w:p w:rsidR="00FA065D" w:rsidRPr="00DD264B" w:rsidRDefault="00FA065D" w:rsidP="00593CA7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Zsemlegombóc</w:t>
            </w:r>
          </w:p>
        </w:tc>
        <w:tc>
          <w:tcPr>
            <w:tcW w:w="2885" w:type="dxa"/>
          </w:tcPr>
          <w:p w:rsidR="00E260A0" w:rsidRDefault="00B1339D" w:rsidP="00593CA7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 xml:space="preserve">Ponty </w:t>
            </w:r>
            <w:r w:rsidR="000354B6"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Halászlé</w:t>
            </w:r>
          </w:p>
          <w:p w:rsidR="00B1339D" w:rsidRPr="00DD264B" w:rsidRDefault="00B1339D" w:rsidP="00593CA7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Ízes Bukta</w:t>
            </w:r>
          </w:p>
        </w:tc>
      </w:tr>
      <w:tr w:rsidR="00017866" w:rsidRPr="003D5412" w:rsidTr="008D629B">
        <w:trPr>
          <w:trHeight w:val="763"/>
        </w:trPr>
        <w:tc>
          <w:tcPr>
            <w:tcW w:w="1563" w:type="dxa"/>
          </w:tcPr>
          <w:p w:rsidR="00FF6B8D" w:rsidRDefault="00FF6B8D" w:rsidP="00FF6B8D">
            <w:pPr>
              <w:jc w:val="center"/>
              <w:rPr>
                <w:rFonts w:ascii="Arial" w:hAnsi="Arial" w:cs="Arial"/>
                <w:b/>
                <w:noProof/>
              </w:rPr>
            </w:pPr>
            <w:r>
              <w:rPr>
                <w:rFonts w:ascii="Arial" w:hAnsi="Arial" w:cs="Arial"/>
                <w:b/>
                <w:noProof/>
              </w:rPr>
              <w:t>„A” menü</w:t>
            </w:r>
          </w:p>
          <w:p w:rsidR="00E260A0" w:rsidRDefault="00FF6B8D" w:rsidP="00FF6B8D">
            <w:pPr>
              <w:jc w:val="center"/>
              <w:rPr>
                <w:rFonts w:ascii="Arial" w:hAnsi="Arial" w:cs="Arial"/>
                <w:b/>
                <w:noProof/>
              </w:rPr>
            </w:pPr>
            <w:r>
              <w:rPr>
                <w:rFonts w:ascii="Arial" w:hAnsi="Arial" w:cs="Arial"/>
                <w:b/>
                <w:noProof/>
              </w:rPr>
              <w:t>2.400.-/adag</w:t>
            </w:r>
          </w:p>
          <w:p w:rsidR="005D78F1" w:rsidRPr="00377B16" w:rsidRDefault="005D78F1" w:rsidP="00FF6B8D">
            <w:pPr>
              <w:jc w:val="center"/>
              <w:rPr>
                <w:rFonts w:ascii="Arial" w:hAnsi="Arial" w:cs="Arial"/>
                <w:b/>
                <w:noProof/>
              </w:rPr>
            </w:pPr>
            <w:r>
              <w:rPr>
                <w:rFonts w:ascii="Arial" w:hAnsi="Arial" w:cs="Arial"/>
                <w:b/>
                <w:noProof/>
              </w:rPr>
              <w:t>nov. 23.-27.</w:t>
            </w:r>
          </w:p>
        </w:tc>
        <w:tc>
          <w:tcPr>
            <w:tcW w:w="2883" w:type="dxa"/>
          </w:tcPr>
          <w:p w:rsidR="00D4585B" w:rsidRDefault="00E02892" w:rsidP="00D4585B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Lebbencs Leves</w:t>
            </w:r>
          </w:p>
          <w:p w:rsidR="00E02892" w:rsidRDefault="00E02892" w:rsidP="00D4585B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Sárgaborsó Főzelék</w:t>
            </w:r>
          </w:p>
          <w:p w:rsidR="00E02892" w:rsidRPr="00DD264B" w:rsidRDefault="00FA3E00" w:rsidP="00D4585B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Vagdalt</w:t>
            </w:r>
          </w:p>
        </w:tc>
        <w:tc>
          <w:tcPr>
            <w:tcW w:w="2802" w:type="dxa"/>
          </w:tcPr>
          <w:p w:rsidR="00E260A0" w:rsidRDefault="00694FC4" w:rsidP="00593CA7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Brokkoli Leves</w:t>
            </w:r>
          </w:p>
          <w:p w:rsidR="00694FC4" w:rsidRDefault="00694FC4" w:rsidP="00593CA7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Halpaprikás</w:t>
            </w:r>
          </w:p>
          <w:p w:rsidR="00694FC4" w:rsidRPr="00DD264B" w:rsidRDefault="00694FC4" w:rsidP="00593CA7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Kifőtt tészta</w:t>
            </w:r>
          </w:p>
        </w:tc>
        <w:tc>
          <w:tcPr>
            <w:tcW w:w="2966" w:type="dxa"/>
          </w:tcPr>
          <w:p w:rsidR="00364934" w:rsidRDefault="00364934" w:rsidP="00364934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Sütőtök Krémleves</w:t>
            </w:r>
          </w:p>
          <w:p w:rsidR="00364934" w:rsidRDefault="00364934" w:rsidP="00364934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Pirított Tökmag</w:t>
            </w:r>
            <w:r w:rsidR="00C12FE3">
              <w:rPr>
                <w:rFonts w:ascii="Arial" w:hAnsi="Arial" w:cs="Arial"/>
                <w:noProof/>
                <w:sz w:val="20"/>
                <w:szCs w:val="20"/>
              </w:rPr>
              <w:t>gal</w:t>
            </w:r>
          </w:p>
          <w:p w:rsidR="00E260A0" w:rsidRDefault="00E02892" w:rsidP="00593CA7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Zöldfűszeres Csirkeragu</w:t>
            </w:r>
          </w:p>
          <w:p w:rsidR="00E02892" w:rsidRPr="00DD264B" w:rsidRDefault="00E02892" w:rsidP="00593CA7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Kuszkusz</w:t>
            </w:r>
          </w:p>
        </w:tc>
        <w:tc>
          <w:tcPr>
            <w:tcW w:w="2884" w:type="dxa"/>
          </w:tcPr>
          <w:p w:rsidR="00E260A0" w:rsidRDefault="00E02892" w:rsidP="00593CA7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Alma Leves</w:t>
            </w:r>
          </w:p>
          <w:p w:rsidR="00E02892" w:rsidRDefault="00E02892" w:rsidP="00593CA7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Búbos Sertésszelet</w:t>
            </w:r>
          </w:p>
          <w:p w:rsidR="000D6D0B" w:rsidRDefault="000D6D0B" w:rsidP="001A2D4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Petr.</w:t>
            </w:r>
            <w:r w:rsidR="00E02892">
              <w:rPr>
                <w:rFonts w:ascii="Arial" w:hAnsi="Arial" w:cs="Arial"/>
                <w:noProof/>
                <w:sz w:val="20"/>
                <w:szCs w:val="20"/>
              </w:rPr>
              <w:t xml:space="preserve"> Burgonya</w:t>
            </w:r>
          </w:p>
          <w:p w:rsidR="00E02892" w:rsidRPr="00DD264B" w:rsidRDefault="001A2D40" w:rsidP="001A2D4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="00E02892">
              <w:rPr>
                <w:rFonts w:ascii="Arial" w:hAnsi="Arial" w:cs="Arial"/>
                <w:noProof/>
                <w:sz w:val="20"/>
                <w:szCs w:val="20"/>
              </w:rPr>
              <w:t>Paprika Saláta</w:t>
            </w:r>
          </w:p>
        </w:tc>
        <w:tc>
          <w:tcPr>
            <w:tcW w:w="2885" w:type="dxa"/>
          </w:tcPr>
          <w:p w:rsidR="00A772EF" w:rsidRDefault="00E02892" w:rsidP="00593CA7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Nyírségi Gombóc Leves</w:t>
            </w:r>
          </w:p>
          <w:p w:rsidR="00E02892" w:rsidRPr="00DD264B" w:rsidRDefault="00E02892" w:rsidP="00593CA7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Káposztás </w:t>
            </w:r>
            <w:r w:rsidR="00B22E19">
              <w:rPr>
                <w:rFonts w:ascii="Arial" w:hAnsi="Arial" w:cs="Arial"/>
                <w:noProof/>
                <w:sz w:val="20"/>
                <w:szCs w:val="20"/>
              </w:rPr>
              <w:t>Tészta</w:t>
            </w:r>
          </w:p>
        </w:tc>
      </w:tr>
      <w:tr w:rsidR="00017866" w:rsidRPr="003D5412" w:rsidTr="008D629B">
        <w:trPr>
          <w:trHeight w:val="763"/>
        </w:trPr>
        <w:tc>
          <w:tcPr>
            <w:tcW w:w="1563" w:type="dxa"/>
          </w:tcPr>
          <w:p w:rsidR="00FF6B8D" w:rsidRPr="00A36B8F" w:rsidRDefault="00FF6B8D" w:rsidP="00FF6B8D">
            <w:pPr>
              <w:jc w:val="center"/>
              <w:rPr>
                <w:rFonts w:ascii="Arial" w:hAnsi="Arial" w:cs="Arial"/>
                <w:b/>
                <w:noProof/>
                <w:color w:val="C00000"/>
              </w:rPr>
            </w:pPr>
            <w:r w:rsidRPr="00A36B8F">
              <w:rPr>
                <w:rFonts w:ascii="Arial" w:hAnsi="Arial" w:cs="Arial"/>
                <w:b/>
                <w:noProof/>
                <w:color w:val="C00000"/>
              </w:rPr>
              <w:t>„B” menü</w:t>
            </w:r>
          </w:p>
          <w:p w:rsidR="00E260A0" w:rsidRDefault="00FF6B8D" w:rsidP="00FF6B8D">
            <w:pPr>
              <w:jc w:val="center"/>
              <w:rPr>
                <w:rFonts w:ascii="Arial" w:hAnsi="Arial" w:cs="Arial"/>
                <w:b/>
                <w:noProof/>
                <w:color w:val="C00000"/>
              </w:rPr>
            </w:pPr>
            <w:r w:rsidRPr="00A36B8F">
              <w:rPr>
                <w:rFonts w:ascii="Arial" w:hAnsi="Arial" w:cs="Arial"/>
                <w:b/>
                <w:noProof/>
                <w:color w:val="C00000"/>
              </w:rPr>
              <w:t>3.</w:t>
            </w:r>
            <w:r w:rsidR="003063DE">
              <w:rPr>
                <w:rFonts w:ascii="Arial" w:hAnsi="Arial" w:cs="Arial"/>
                <w:b/>
                <w:noProof/>
                <w:color w:val="C00000"/>
              </w:rPr>
              <w:t>75</w:t>
            </w:r>
            <w:r w:rsidRPr="00A36B8F">
              <w:rPr>
                <w:rFonts w:ascii="Arial" w:hAnsi="Arial" w:cs="Arial"/>
                <w:b/>
                <w:noProof/>
                <w:color w:val="C00000"/>
              </w:rPr>
              <w:t>0.-/adag</w:t>
            </w:r>
          </w:p>
          <w:p w:rsidR="005D78F1" w:rsidRPr="00A36B8F" w:rsidRDefault="005D78F1" w:rsidP="00FF6B8D">
            <w:pPr>
              <w:jc w:val="center"/>
              <w:rPr>
                <w:rFonts w:ascii="Arial" w:hAnsi="Arial" w:cs="Arial"/>
                <w:b/>
                <w:noProof/>
                <w:color w:val="C00000"/>
              </w:rPr>
            </w:pPr>
            <w:r>
              <w:rPr>
                <w:rFonts w:ascii="Arial" w:hAnsi="Arial" w:cs="Arial"/>
                <w:b/>
                <w:noProof/>
              </w:rPr>
              <w:t>nov. 23.-27.</w:t>
            </w:r>
          </w:p>
        </w:tc>
        <w:tc>
          <w:tcPr>
            <w:tcW w:w="2883" w:type="dxa"/>
          </w:tcPr>
          <w:p w:rsidR="00E260A0" w:rsidRDefault="00B95201" w:rsidP="00593CA7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Lebbencs Leves</w:t>
            </w:r>
          </w:p>
          <w:p w:rsidR="00FC3B95" w:rsidRDefault="00FC3B95" w:rsidP="00FC3B95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Tojásos Színestésztás Tonhal Saláta</w:t>
            </w:r>
          </w:p>
          <w:p w:rsidR="00B95201" w:rsidRPr="00DD264B" w:rsidRDefault="00B95201" w:rsidP="00593CA7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</w:p>
        </w:tc>
        <w:tc>
          <w:tcPr>
            <w:tcW w:w="2802" w:type="dxa"/>
          </w:tcPr>
          <w:p w:rsidR="00E260A0" w:rsidRDefault="00393FBF" w:rsidP="00393FBF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Brokkoli Leves</w:t>
            </w:r>
          </w:p>
          <w:p w:rsidR="008F42F0" w:rsidRDefault="00FC3B95" w:rsidP="00FC3B95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Tilápia</w:t>
            </w:r>
            <w:r w:rsidR="009A4B3F"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csíkok</w:t>
            </w: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 xml:space="preserve"> Orly Módra</w:t>
            </w:r>
          </w:p>
          <w:p w:rsidR="00FC3B95" w:rsidRPr="00DD264B" w:rsidRDefault="00FC3B95" w:rsidP="00FC3B95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Gombás Rizs Citrom Mártás</w:t>
            </w:r>
          </w:p>
        </w:tc>
        <w:tc>
          <w:tcPr>
            <w:tcW w:w="2966" w:type="dxa"/>
          </w:tcPr>
          <w:p w:rsidR="00E260A0" w:rsidRDefault="00F46E18" w:rsidP="00593CA7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Sütőtök Krémleves</w:t>
            </w:r>
          </w:p>
          <w:p w:rsidR="00C12FE3" w:rsidRDefault="00C12FE3" w:rsidP="00593CA7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Pirított Tökmaggal</w:t>
            </w:r>
          </w:p>
          <w:p w:rsidR="00F46E18" w:rsidRDefault="00F46E18" w:rsidP="00593CA7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Rántott Csirkemell (2 sz.)</w:t>
            </w:r>
          </w:p>
          <w:p w:rsidR="00F46E18" w:rsidRPr="00DD264B" w:rsidRDefault="00F46E18" w:rsidP="00593CA7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Kuszkusz Paprika Saláta</w:t>
            </w:r>
          </w:p>
        </w:tc>
        <w:tc>
          <w:tcPr>
            <w:tcW w:w="2884" w:type="dxa"/>
          </w:tcPr>
          <w:p w:rsidR="00E260A0" w:rsidRDefault="00A87857" w:rsidP="00593CA7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Alma Leves</w:t>
            </w:r>
          </w:p>
          <w:p w:rsidR="007D5878" w:rsidRDefault="00140496" w:rsidP="00140496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 xml:space="preserve">Parasztos </w:t>
            </w:r>
            <w:r w:rsidR="00A87857"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 xml:space="preserve">Sertéskaraj </w:t>
            </w:r>
          </w:p>
          <w:p w:rsidR="007D5878" w:rsidRDefault="007D5878" w:rsidP="00140496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(lilahagyma+füstölt ragu)</w:t>
            </w:r>
          </w:p>
          <w:p w:rsidR="00A87857" w:rsidRPr="00DD264B" w:rsidRDefault="00A87857" w:rsidP="00140496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Petr.Burgonya Paprika Saláta</w:t>
            </w:r>
          </w:p>
        </w:tc>
        <w:tc>
          <w:tcPr>
            <w:tcW w:w="2885" w:type="dxa"/>
          </w:tcPr>
          <w:p w:rsidR="00E260A0" w:rsidRDefault="001E5B33" w:rsidP="00593CA7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Nyírségi Gombóc Leves</w:t>
            </w:r>
          </w:p>
          <w:p w:rsidR="001E5B33" w:rsidRDefault="0074648F" w:rsidP="00593CA7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Konfitált Sertésoldalas</w:t>
            </w:r>
          </w:p>
          <w:p w:rsidR="00A31493" w:rsidRDefault="00D55086" w:rsidP="00593CA7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 xml:space="preserve">Sörös </w:t>
            </w:r>
            <w:r w:rsidR="001E5B33"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 xml:space="preserve">Káposztás </w:t>
            </w:r>
          </w:p>
          <w:p w:rsidR="001E5B33" w:rsidRPr="00DD264B" w:rsidRDefault="00A31493" w:rsidP="00593CA7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 xml:space="preserve">Fűszeres </w:t>
            </w:r>
            <w:r w:rsidR="001E5B33"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Gnoccival</w:t>
            </w:r>
          </w:p>
        </w:tc>
      </w:tr>
      <w:tr w:rsidR="00017866" w:rsidRPr="003D5412" w:rsidTr="008D629B">
        <w:trPr>
          <w:trHeight w:val="763"/>
        </w:trPr>
        <w:tc>
          <w:tcPr>
            <w:tcW w:w="1563" w:type="dxa"/>
          </w:tcPr>
          <w:p w:rsidR="004C2006" w:rsidRDefault="004C2006" w:rsidP="00FF6B8D">
            <w:pPr>
              <w:jc w:val="center"/>
              <w:rPr>
                <w:rFonts w:ascii="Arial" w:hAnsi="Arial" w:cs="Arial"/>
                <w:b/>
                <w:noProof/>
              </w:rPr>
            </w:pPr>
            <w:r>
              <w:rPr>
                <w:rFonts w:ascii="Arial" w:hAnsi="Arial" w:cs="Arial"/>
                <w:b/>
                <w:noProof/>
              </w:rPr>
              <w:t>„A” menü</w:t>
            </w:r>
          </w:p>
          <w:p w:rsidR="004C2006" w:rsidRDefault="004C2006" w:rsidP="00FF6B8D">
            <w:pPr>
              <w:jc w:val="center"/>
              <w:rPr>
                <w:rFonts w:ascii="Arial" w:hAnsi="Arial" w:cs="Arial"/>
                <w:b/>
                <w:noProof/>
              </w:rPr>
            </w:pPr>
            <w:r>
              <w:rPr>
                <w:rFonts w:ascii="Arial" w:hAnsi="Arial" w:cs="Arial"/>
                <w:b/>
                <w:noProof/>
              </w:rPr>
              <w:t>2.400.-/adag</w:t>
            </w:r>
          </w:p>
          <w:p w:rsidR="005D78F1" w:rsidRPr="00377B16" w:rsidRDefault="005D78F1" w:rsidP="00FF6B8D">
            <w:pPr>
              <w:jc w:val="center"/>
              <w:rPr>
                <w:rFonts w:ascii="Arial" w:hAnsi="Arial" w:cs="Arial"/>
                <w:b/>
                <w:noProof/>
              </w:rPr>
            </w:pPr>
            <w:r>
              <w:rPr>
                <w:rFonts w:ascii="Arial" w:hAnsi="Arial" w:cs="Arial"/>
                <w:b/>
                <w:noProof/>
              </w:rPr>
              <w:t>nov. 30.</w:t>
            </w:r>
          </w:p>
        </w:tc>
        <w:tc>
          <w:tcPr>
            <w:tcW w:w="2883" w:type="dxa"/>
          </w:tcPr>
          <w:p w:rsidR="00E02892" w:rsidRDefault="00E02892" w:rsidP="00E02892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Zöldség Leves</w:t>
            </w:r>
          </w:p>
          <w:p w:rsidR="00E02892" w:rsidRDefault="00E02892" w:rsidP="00E02892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Paradicsomos Húsgombóc</w:t>
            </w:r>
          </w:p>
          <w:p w:rsidR="004C2006" w:rsidRPr="00DD264B" w:rsidRDefault="00E02892" w:rsidP="001A2D4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Sós Burgonya</w:t>
            </w:r>
          </w:p>
        </w:tc>
        <w:tc>
          <w:tcPr>
            <w:tcW w:w="5769" w:type="dxa"/>
            <w:gridSpan w:val="2"/>
            <w:vMerge w:val="restart"/>
          </w:tcPr>
          <w:p w:rsidR="004C2006" w:rsidRPr="00DD264B" w:rsidRDefault="005C79CA" w:rsidP="00593CA7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noProof/>
                <w:lang w:eastAsia="hu-HU"/>
              </w:rPr>
              <w:drawing>
                <wp:inline distT="0" distB="0" distL="0" distR="0" wp14:anchorId="3561E1EF" wp14:editId="0D8BDC1B">
                  <wp:extent cx="2543175" cy="1019175"/>
                  <wp:effectExtent l="0" t="0" r="9525" b="9525"/>
                  <wp:docPr id="4" name="Kép 4" descr="November calendar drawing Images - Free Download on Magnific (formerly  Freepik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ovember calendar drawing Images - Free Download on Magnific (formerly  Freepik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3175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9" w:type="dxa"/>
            <w:gridSpan w:val="2"/>
            <w:vMerge w:val="restart"/>
          </w:tcPr>
          <w:p w:rsidR="002441B6" w:rsidRDefault="002441B6" w:rsidP="0027057B">
            <w:pPr>
              <w:jc w:val="center"/>
              <w:rPr>
                <w:rFonts w:ascii="Bookman Old Style" w:hAnsi="Bookman Old Style" w:cs="Arial"/>
                <w:b/>
                <w:color w:val="C00000"/>
                <w:sz w:val="20"/>
                <w:szCs w:val="20"/>
              </w:rPr>
            </w:pPr>
          </w:p>
          <w:p w:rsidR="0027057B" w:rsidRDefault="0027057B" w:rsidP="002441B6">
            <w:pPr>
              <w:jc w:val="center"/>
              <w:rPr>
                <w:rFonts w:ascii="Bookman Old Style" w:hAnsi="Bookman Old Style" w:cs="Arial"/>
                <w:b/>
                <w:color w:val="C00000"/>
                <w:sz w:val="20"/>
                <w:szCs w:val="20"/>
              </w:rPr>
            </w:pPr>
            <w:r w:rsidRPr="00EA6D7C">
              <w:rPr>
                <w:rFonts w:ascii="Bookman Old Style" w:hAnsi="Bookman Old Style" w:cs="Arial"/>
                <w:b/>
                <w:color w:val="C00000"/>
                <w:sz w:val="20"/>
                <w:szCs w:val="20"/>
              </w:rPr>
              <w:t>„B” menü</w:t>
            </w:r>
            <w:r>
              <w:rPr>
                <w:rFonts w:ascii="Bookman Old Style" w:hAnsi="Bookman Old Style" w:cs="Arial"/>
                <w:b/>
                <w:color w:val="C00000"/>
                <w:sz w:val="20"/>
                <w:szCs w:val="20"/>
              </w:rPr>
              <w:t xml:space="preserve"> nem minden nap tartalmaz levest !</w:t>
            </w:r>
          </w:p>
          <w:p w:rsidR="0027057B" w:rsidRPr="00EA6D7C" w:rsidRDefault="0027057B" w:rsidP="0027057B">
            <w:pPr>
              <w:jc w:val="center"/>
              <w:rPr>
                <w:rFonts w:ascii="Bookman Old Style" w:hAnsi="Bookman Old Style" w:cs="Arial"/>
                <w:b/>
                <w:color w:val="C00000"/>
                <w:sz w:val="20"/>
                <w:szCs w:val="20"/>
              </w:rPr>
            </w:pPr>
            <w:r>
              <w:rPr>
                <w:rFonts w:ascii="Bookman Old Style" w:hAnsi="Bookman Old Style" w:cs="Arial"/>
                <w:b/>
                <w:color w:val="C00000"/>
                <w:sz w:val="20"/>
                <w:szCs w:val="20"/>
              </w:rPr>
              <w:t xml:space="preserve">Megrendelőinktől „B” menü ötleteket </w:t>
            </w:r>
            <w:r w:rsidR="001831BD">
              <w:rPr>
                <w:rFonts w:ascii="Bookman Old Style" w:hAnsi="Bookman Old Style" w:cs="Arial"/>
                <w:b/>
                <w:color w:val="C00000"/>
                <w:sz w:val="20"/>
                <w:szCs w:val="20"/>
              </w:rPr>
              <w:t>s</w:t>
            </w:r>
            <w:r>
              <w:rPr>
                <w:rFonts w:ascii="Bookman Old Style" w:hAnsi="Bookman Old Style" w:cs="Arial"/>
                <w:b/>
                <w:color w:val="C00000"/>
                <w:sz w:val="20"/>
                <w:szCs w:val="20"/>
              </w:rPr>
              <w:t>zívesen fogadunk !</w:t>
            </w:r>
          </w:p>
          <w:p w:rsidR="0027057B" w:rsidRPr="00EA6D7C" w:rsidRDefault="0027057B" w:rsidP="0027057B">
            <w:pPr>
              <w:jc w:val="center"/>
              <w:rPr>
                <w:rFonts w:ascii="Bookman Old Style" w:hAnsi="Bookman Old Style" w:cs="Arial"/>
                <w:b/>
                <w:color w:val="C00000"/>
                <w:sz w:val="20"/>
                <w:szCs w:val="20"/>
              </w:rPr>
            </w:pPr>
            <w:r w:rsidRPr="00EA6D7C">
              <w:rPr>
                <w:rFonts w:ascii="Bookman Old Style" w:hAnsi="Bookman Old Style" w:cs="Arial"/>
                <w:b/>
                <w:color w:val="C00000"/>
                <w:sz w:val="20"/>
                <w:szCs w:val="20"/>
              </w:rPr>
              <w:t>+36202292888</w:t>
            </w:r>
          </w:p>
          <w:p w:rsidR="004C2006" w:rsidRPr="00DD264B" w:rsidRDefault="0027057B" w:rsidP="0027057B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EA6D7C">
              <w:rPr>
                <w:rFonts w:ascii="Bookman Old Style" w:hAnsi="Bookman Old Style" w:cs="Arial"/>
                <w:b/>
                <w:color w:val="C00000"/>
                <w:sz w:val="20"/>
                <w:szCs w:val="20"/>
              </w:rPr>
              <w:t>elelmezes@csopak.hu</w:t>
            </w:r>
          </w:p>
        </w:tc>
      </w:tr>
      <w:tr w:rsidR="00017866" w:rsidRPr="003D5412" w:rsidTr="008D629B">
        <w:trPr>
          <w:trHeight w:val="763"/>
        </w:trPr>
        <w:tc>
          <w:tcPr>
            <w:tcW w:w="1563" w:type="dxa"/>
          </w:tcPr>
          <w:p w:rsidR="004C2006" w:rsidRPr="00A36B8F" w:rsidRDefault="004C2006" w:rsidP="00FF6B8D">
            <w:pPr>
              <w:jc w:val="center"/>
              <w:rPr>
                <w:rFonts w:ascii="Arial" w:hAnsi="Arial" w:cs="Arial"/>
                <w:b/>
                <w:noProof/>
                <w:color w:val="C00000"/>
              </w:rPr>
            </w:pPr>
            <w:r w:rsidRPr="00A36B8F">
              <w:rPr>
                <w:rFonts w:ascii="Arial" w:hAnsi="Arial" w:cs="Arial"/>
                <w:b/>
                <w:noProof/>
                <w:color w:val="C00000"/>
              </w:rPr>
              <w:t>„B” menü</w:t>
            </w:r>
          </w:p>
          <w:p w:rsidR="004C2006" w:rsidRDefault="004C2006" w:rsidP="00FF6B8D">
            <w:pPr>
              <w:jc w:val="center"/>
              <w:rPr>
                <w:rFonts w:ascii="Arial" w:hAnsi="Arial" w:cs="Arial"/>
                <w:b/>
                <w:noProof/>
                <w:color w:val="C00000"/>
              </w:rPr>
            </w:pPr>
            <w:r w:rsidRPr="00A36B8F">
              <w:rPr>
                <w:rFonts w:ascii="Arial" w:hAnsi="Arial" w:cs="Arial"/>
                <w:b/>
                <w:noProof/>
                <w:color w:val="C00000"/>
              </w:rPr>
              <w:t>3.</w:t>
            </w:r>
            <w:r>
              <w:rPr>
                <w:rFonts w:ascii="Arial" w:hAnsi="Arial" w:cs="Arial"/>
                <w:b/>
                <w:noProof/>
                <w:color w:val="C00000"/>
              </w:rPr>
              <w:t>75</w:t>
            </w:r>
            <w:r w:rsidRPr="00A36B8F">
              <w:rPr>
                <w:rFonts w:ascii="Arial" w:hAnsi="Arial" w:cs="Arial"/>
                <w:b/>
                <w:noProof/>
                <w:color w:val="C00000"/>
              </w:rPr>
              <w:t>0.-/adag</w:t>
            </w:r>
          </w:p>
          <w:p w:rsidR="005D78F1" w:rsidRPr="00A36B8F" w:rsidRDefault="005D78F1" w:rsidP="00FF6B8D">
            <w:pPr>
              <w:jc w:val="center"/>
              <w:rPr>
                <w:rFonts w:ascii="Arial" w:hAnsi="Arial" w:cs="Arial"/>
                <w:b/>
                <w:noProof/>
                <w:color w:val="C00000"/>
              </w:rPr>
            </w:pPr>
            <w:r>
              <w:rPr>
                <w:rFonts w:ascii="Arial" w:hAnsi="Arial" w:cs="Arial"/>
                <w:b/>
                <w:noProof/>
                <w:color w:val="C00000"/>
              </w:rPr>
              <w:t>nov 30.</w:t>
            </w:r>
          </w:p>
        </w:tc>
        <w:tc>
          <w:tcPr>
            <w:tcW w:w="2883" w:type="dxa"/>
          </w:tcPr>
          <w:p w:rsidR="004C2006" w:rsidRPr="00490B8F" w:rsidRDefault="00490B8F" w:rsidP="00593CA7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 w:rsidRPr="00490B8F"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Pacal Pörkölt</w:t>
            </w:r>
          </w:p>
          <w:p w:rsidR="00490B8F" w:rsidRPr="00490B8F" w:rsidRDefault="00490B8F" w:rsidP="00593CA7">
            <w:pPr>
              <w:jc w:val="center"/>
              <w:rPr>
                <w:rFonts w:ascii="Arial" w:hAnsi="Arial" w:cs="Arial"/>
                <w:noProof/>
                <w:color w:val="C00000"/>
                <w:sz w:val="20"/>
                <w:szCs w:val="20"/>
              </w:rPr>
            </w:pPr>
            <w:r w:rsidRPr="00490B8F"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Sós Burgonya</w:t>
            </w:r>
          </w:p>
          <w:p w:rsidR="00490B8F" w:rsidRPr="00A36B8F" w:rsidRDefault="00490B8F" w:rsidP="00593CA7">
            <w:pPr>
              <w:jc w:val="center"/>
              <w:rPr>
                <w:rFonts w:ascii="Arial" w:hAnsi="Arial" w:cs="Arial"/>
                <w:b/>
                <w:noProof/>
                <w:color w:val="C00000"/>
              </w:rPr>
            </w:pPr>
            <w:r w:rsidRPr="00490B8F">
              <w:rPr>
                <w:rFonts w:ascii="Arial" w:hAnsi="Arial" w:cs="Arial"/>
                <w:noProof/>
                <w:color w:val="C00000"/>
                <w:sz w:val="20"/>
                <w:szCs w:val="20"/>
              </w:rPr>
              <w:t>Paprika Saláta</w:t>
            </w:r>
          </w:p>
        </w:tc>
        <w:tc>
          <w:tcPr>
            <w:tcW w:w="5769" w:type="dxa"/>
            <w:gridSpan w:val="2"/>
            <w:vMerge/>
          </w:tcPr>
          <w:p w:rsidR="004C2006" w:rsidRPr="00A36B8F" w:rsidRDefault="004C2006" w:rsidP="00593CA7">
            <w:pPr>
              <w:jc w:val="center"/>
              <w:rPr>
                <w:rFonts w:ascii="Arial" w:hAnsi="Arial" w:cs="Arial"/>
                <w:b/>
                <w:noProof/>
                <w:color w:val="C00000"/>
              </w:rPr>
            </w:pPr>
          </w:p>
        </w:tc>
        <w:tc>
          <w:tcPr>
            <w:tcW w:w="5769" w:type="dxa"/>
            <w:gridSpan w:val="2"/>
            <w:vMerge/>
          </w:tcPr>
          <w:p w:rsidR="004C2006" w:rsidRPr="00A36B8F" w:rsidRDefault="004C2006" w:rsidP="00593CA7">
            <w:pPr>
              <w:jc w:val="center"/>
              <w:rPr>
                <w:rFonts w:ascii="Arial" w:hAnsi="Arial" w:cs="Arial"/>
                <w:b/>
                <w:noProof/>
                <w:color w:val="C00000"/>
              </w:rPr>
            </w:pPr>
          </w:p>
        </w:tc>
      </w:tr>
      <w:tr w:rsidR="005C79CA" w:rsidRPr="00001AF5" w:rsidTr="008D629B">
        <w:trPr>
          <w:trHeight w:val="2011"/>
        </w:trPr>
        <w:tc>
          <w:tcPr>
            <w:tcW w:w="10215" w:type="dxa"/>
            <w:gridSpan w:val="4"/>
          </w:tcPr>
          <w:p w:rsidR="0027057B" w:rsidRDefault="0027057B" w:rsidP="00503759">
            <w:pPr>
              <w:rPr>
                <w:b/>
              </w:rPr>
            </w:pPr>
          </w:p>
          <w:p w:rsidR="0027057B" w:rsidRPr="00E35A91" w:rsidRDefault="0027057B" w:rsidP="00E260A0">
            <w:pPr>
              <w:jc w:val="center"/>
              <w:rPr>
                <w:b/>
              </w:rPr>
            </w:pPr>
            <w:r>
              <w:rPr>
                <w:b/>
              </w:rPr>
              <w:t>K</w:t>
            </w:r>
            <w:r w:rsidRPr="00E35A91">
              <w:rPr>
                <w:b/>
              </w:rPr>
              <w:t xml:space="preserve">érem az étlapot kitöltve </w:t>
            </w:r>
            <w:r>
              <w:rPr>
                <w:b/>
              </w:rPr>
              <w:t>október</w:t>
            </w:r>
            <w:r w:rsidRPr="00E35A91">
              <w:rPr>
                <w:b/>
              </w:rPr>
              <w:t xml:space="preserve"> 2</w:t>
            </w:r>
            <w:r>
              <w:rPr>
                <w:b/>
              </w:rPr>
              <w:t>8</w:t>
            </w:r>
            <w:r w:rsidRPr="00E35A91">
              <w:rPr>
                <w:b/>
              </w:rPr>
              <w:t xml:space="preserve">.-ig  szíveskedjenek </w:t>
            </w:r>
            <w:r>
              <w:rPr>
                <w:b/>
              </w:rPr>
              <w:t xml:space="preserve">leadni </w:t>
            </w:r>
            <w:r w:rsidRPr="00E35A91">
              <w:rPr>
                <w:b/>
              </w:rPr>
              <w:t>,</w:t>
            </w:r>
          </w:p>
          <w:p w:rsidR="0027057B" w:rsidRPr="00E35A91" w:rsidRDefault="0027057B" w:rsidP="00593CA7">
            <w:pPr>
              <w:jc w:val="center"/>
              <w:rPr>
                <w:rFonts w:ascii="Arial" w:hAnsi="Arial" w:cs="Arial"/>
                <w:b/>
              </w:rPr>
            </w:pPr>
            <w:r w:rsidRPr="00E35A91">
              <w:rPr>
                <w:b/>
              </w:rPr>
              <w:t>névvel és a kért napokkal jelölve!</w:t>
            </w:r>
          </w:p>
          <w:p w:rsidR="0027057B" w:rsidRPr="00E35A91" w:rsidRDefault="0027057B" w:rsidP="00593CA7">
            <w:pPr>
              <w:jc w:val="center"/>
              <w:rPr>
                <w:b/>
              </w:rPr>
            </w:pPr>
            <w:r>
              <w:rPr>
                <w:b/>
              </w:rPr>
              <w:t>S</w:t>
            </w:r>
            <w:r w:rsidRPr="00E35A91">
              <w:rPr>
                <w:b/>
              </w:rPr>
              <w:t xml:space="preserve">zociális étkezőknek nem kell leadniuk , </w:t>
            </w:r>
            <w:r>
              <w:rPr>
                <w:b/>
              </w:rPr>
              <w:t>Ők az ”A” menüt fogyasztják.</w:t>
            </w:r>
          </w:p>
          <w:p w:rsidR="0027057B" w:rsidRPr="00E35A91" w:rsidRDefault="0027057B" w:rsidP="00593CA7">
            <w:pPr>
              <w:jc w:val="center"/>
              <w:rPr>
                <w:b/>
              </w:rPr>
            </w:pPr>
            <w:r w:rsidRPr="00E35A91">
              <w:rPr>
                <w:b/>
              </w:rPr>
              <w:t xml:space="preserve">Köszönettel : Gál Tamás Intézményvezető , </w:t>
            </w:r>
          </w:p>
          <w:p w:rsidR="0027057B" w:rsidRPr="00CF69EA" w:rsidRDefault="004420EC" w:rsidP="00593C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hyperlink r:id="rId7" w:history="1">
              <w:r w:rsidR="0027057B" w:rsidRPr="00E35A91">
                <w:rPr>
                  <w:rStyle w:val="Hiperhivatkozs"/>
                  <w:b/>
                </w:rPr>
                <w:t>elelmezes</w:t>
              </w:r>
              <w:r w:rsidR="0027057B" w:rsidRPr="00E35A91">
                <w:rPr>
                  <w:rStyle w:val="Hiperhivatkozs"/>
                  <w:rFonts w:cstheme="minorHAnsi"/>
                  <w:b/>
                </w:rPr>
                <w:t>@</w:t>
              </w:r>
              <w:r w:rsidR="0027057B" w:rsidRPr="00E35A91">
                <w:rPr>
                  <w:rStyle w:val="Hiperhivatkozs"/>
                  <w:b/>
                </w:rPr>
                <w:t>csopak.hu</w:t>
              </w:r>
            </w:hyperlink>
            <w:r w:rsidR="0027057B" w:rsidRPr="00E35A91">
              <w:rPr>
                <w:rStyle w:val="Hiperhivatkozs"/>
                <w:b/>
                <w:color w:val="auto"/>
                <w:u w:val="none"/>
              </w:rPr>
              <w:t xml:space="preserve"> </w:t>
            </w:r>
            <w:r w:rsidR="0027057B" w:rsidRPr="00E35A91">
              <w:rPr>
                <w:b/>
              </w:rPr>
              <w:t xml:space="preserve"> Tel : +36 20 229 2888</w:t>
            </w:r>
          </w:p>
        </w:tc>
        <w:tc>
          <w:tcPr>
            <w:tcW w:w="2884" w:type="dxa"/>
          </w:tcPr>
          <w:p w:rsidR="0027057B" w:rsidRPr="00CF69EA" w:rsidRDefault="0027057B" w:rsidP="002705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eastAsia="hu-HU"/>
              </w:rPr>
              <w:drawing>
                <wp:inline distT="0" distB="0" distL="0" distR="0" wp14:anchorId="74A91308" wp14:editId="154C2114">
                  <wp:extent cx="1400175" cy="1219200"/>
                  <wp:effectExtent l="0" t="0" r="9525" b="0"/>
                  <wp:docPr id="2" name="Kép 2" descr="C:\Users\Elelmezesvezeto\Saját meghajtó\logo tóparti konyha 2025.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Elelmezesvezeto\Saját meghajtó\logo tóparti konyha 2025.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2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5" w:type="dxa"/>
          </w:tcPr>
          <w:p w:rsidR="0027057B" w:rsidRPr="00CF69EA" w:rsidRDefault="00017866" w:rsidP="00017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eastAsia="hu-HU"/>
              </w:rPr>
              <w:drawing>
                <wp:inline distT="0" distB="0" distL="0" distR="0" wp14:anchorId="494B5051" wp14:editId="745BB058">
                  <wp:extent cx="1457325" cy="1219200"/>
                  <wp:effectExtent l="0" t="0" r="9525" b="0"/>
                  <wp:docPr id="3" name="Kép 3" descr="78 Kacsa liba témájú ötlet | őszi kreatív ötletek, kacsa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78 Kacsa liba témájú ötlet | őszi kreatív ötletek, kacsa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12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E0CD3" w:rsidRPr="00001AF5" w:rsidRDefault="000E0CD3" w:rsidP="00BB5762">
      <w:pPr>
        <w:rPr>
          <w:sz w:val="20"/>
          <w:szCs w:val="20"/>
        </w:rPr>
      </w:pPr>
    </w:p>
    <w:sectPr w:rsidR="000E0CD3" w:rsidRPr="00001AF5" w:rsidSect="002061E5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20EC" w:rsidRDefault="004420EC" w:rsidP="002061E5">
      <w:pPr>
        <w:spacing w:after="0" w:line="240" w:lineRule="auto"/>
      </w:pPr>
      <w:r>
        <w:separator/>
      </w:r>
    </w:p>
  </w:endnote>
  <w:endnote w:type="continuationSeparator" w:id="0">
    <w:p w:rsidR="004420EC" w:rsidRDefault="004420EC" w:rsidP="00206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20EC" w:rsidRDefault="004420EC" w:rsidP="002061E5">
      <w:pPr>
        <w:spacing w:after="0" w:line="240" w:lineRule="auto"/>
      </w:pPr>
      <w:r>
        <w:separator/>
      </w:r>
    </w:p>
  </w:footnote>
  <w:footnote w:type="continuationSeparator" w:id="0">
    <w:p w:rsidR="004420EC" w:rsidRDefault="004420EC" w:rsidP="002061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681"/>
    <w:rsid w:val="00001AF5"/>
    <w:rsid w:val="00014C30"/>
    <w:rsid w:val="00017866"/>
    <w:rsid w:val="00024239"/>
    <w:rsid w:val="00034510"/>
    <w:rsid w:val="000351C1"/>
    <w:rsid w:val="000354B6"/>
    <w:rsid w:val="0003642C"/>
    <w:rsid w:val="000621C6"/>
    <w:rsid w:val="00065267"/>
    <w:rsid w:val="00074FD3"/>
    <w:rsid w:val="00087483"/>
    <w:rsid w:val="00096C94"/>
    <w:rsid w:val="000A76E8"/>
    <w:rsid w:val="000C2DCC"/>
    <w:rsid w:val="000C4590"/>
    <w:rsid w:val="000D4505"/>
    <w:rsid w:val="000D5A4C"/>
    <w:rsid w:val="000D6D0B"/>
    <w:rsid w:val="000E0CD3"/>
    <w:rsid w:val="000E16FE"/>
    <w:rsid w:val="000F611C"/>
    <w:rsid w:val="00101165"/>
    <w:rsid w:val="001032A6"/>
    <w:rsid w:val="0010456C"/>
    <w:rsid w:val="0011397A"/>
    <w:rsid w:val="00115E54"/>
    <w:rsid w:val="0012071D"/>
    <w:rsid w:val="0012339D"/>
    <w:rsid w:val="00123955"/>
    <w:rsid w:val="00126676"/>
    <w:rsid w:val="00134FDE"/>
    <w:rsid w:val="00140496"/>
    <w:rsid w:val="0016435B"/>
    <w:rsid w:val="00166C94"/>
    <w:rsid w:val="001735A3"/>
    <w:rsid w:val="0018061C"/>
    <w:rsid w:val="00182E62"/>
    <w:rsid w:val="001831BD"/>
    <w:rsid w:val="00183748"/>
    <w:rsid w:val="001866F8"/>
    <w:rsid w:val="001920C3"/>
    <w:rsid w:val="001A2D40"/>
    <w:rsid w:val="001A63E1"/>
    <w:rsid w:val="001B7C10"/>
    <w:rsid w:val="001D1C68"/>
    <w:rsid w:val="001D4E11"/>
    <w:rsid w:val="001E5B33"/>
    <w:rsid w:val="001E686B"/>
    <w:rsid w:val="001F113C"/>
    <w:rsid w:val="001F318D"/>
    <w:rsid w:val="0020047B"/>
    <w:rsid w:val="00205E5A"/>
    <w:rsid w:val="002061E5"/>
    <w:rsid w:val="002163F9"/>
    <w:rsid w:val="00231FE2"/>
    <w:rsid w:val="002441B6"/>
    <w:rsid w:val="0024598E"/>
    <w:rsid w:val="0024606C"/>
    <w:rsid w:val="00246ECD"/>
    <w:rsid w:val="00265185"/>
    <w:rsid w:val="0027057B"/>
    <w:rsid w:val="00280303"/>
    <w:rsid w:val="0028263E"/>
    <w:rsid w:val="002849F1"/>
    <w:rsid w:val="00290727"/>
    <w:rsid w:val="002A13B1"/>
    <w:rsid w:val="002A6FE1"/>
    <w:rsid w:val="002B07F9"/>
    <w:rsid w:val="002B1305"/>
    <w:rsid w:val="002C0113"/>
    <w:rsid w:val="002C0FB5"/>
    <w:rsid w:val="002C11D4"/>
    <w:rsid w:val="002C38D8"/>
    <w:rsid w:val="002C5F20"/>
    <w:rsid w:val="002F161D"/>
    <w:rsid w:val="002F34A6"/>
    <w:rsid w:val="002F4C4B"/>
    <w:rsid w:val="002F7681"/>
    <w:rsid w:val="00304C38"/>
    <w:rsid w:val="003063DE"/>
    <w:rsid w:val="00310A93"/>
    <w:rsid w:val="00315837"/>
    <w:rsid w:val="00333926"/>
    <w:rsid w:val="003418DD"/>
    <w:rsid w:val="00343F80"/>
    <w:rsid w:val="00345B7F"/>
    <w:rsid w:val="0034706B"/>
    <w:rsid w:val="00354D91"/>
    <w:rsid w:val="003573B5"/>
    <w:rsid w:val="00361B97"/>
    <w:rsid w:val="00364934"/>
    <w:rsid w:val="00366B90"/>
    <w:rsid w:val="003675B0"/>
    <w:rsid w:val="003676FA"/>
    <w:rsid w:val="00370A3F"/>
    <w:rsid w:val="00376B7E"/>
    <w:rsid w:val="00377B16"/>
    <w:rsid w:val="003918BD"/>
    <w:rsid w:val="00393FBF"/>
    <w:rsid w:val="00396ED7"/>
    <w:rsid w:val="003B654F"/>
    <w:rsid w:val="003C246B"/>
    <w:rsid w:val="003D095E"/>
    <w:rsid w:val="003D5412"/>
    <w:rsid w:val="003E7F96"/>
    <w:rsid w:val="00402F80"/>
    <w:rsid w:val="0041095E"/>
    <w:rsid w:val="004135CD"/>
    <w:rsid w:val="004138D2"/>
    <w:rsid w:val="004200CE"/>
    <w:rsid w:val="004212F1"/>
    <w:rsid w:val="004223EE"/>
    <w:rsid w:val="00427360"/>
    <w:rsid w:val="00433772"/>
    <w:rsid w:val="00437B4E"/>
    <w:rsid w:val="004413AB"/>
    <w:rsid w:val="004420EC"/>
    <w:rsid w:val="00452541"/>
    <w:rsid w:val="004546BC"/>
    <w:rsid w:val="00457109"/>
    <w:rsid w:val="004828E9"/>
    <w:rsid w:val="00490B8F"/>
    <w:rsid w:val="004970AF"/>
    <w:rsid w:val="004B4CEC"/>
    <w:rsid w:val="004B6902"/>
    <w:rsid w:val="004B7A20"/>
    <w:rsid w:val="004B7BDF"/>
    <w:rsid w:val="004C2006"/>
    <w:rsid w:val="004C3E24"/>
    <w:rsid w:val="004E2243"/>
    <w:rsid w:val="004E7162"/>
    <w:rsid w:val="00501B26"/>
    <w:rsid w:val="00503704"/>
    <w:rsid w:val="00503759"/>
    <w:rsid w:val="0051185A"/>
    <w:rsid w:val="0051463E"/>
    <w:rsid w:val="005168D4"/>
    <w:rsid w:val="00522F61"/>
    <w:rsid w:val="005322C9"/>
    <w:rsid w:val="00544F13"/>
    <w:rsid w:val="00546921"/>
    <w:rsid w:val="00556B0F"/>
    <w:rsid w:val="00560733"/>
    <w:rsid w:val="00560F2E"/>
    <w:rsid w:val="00562B06"/>
    <w:rsid w:val="00580379"/>
    <w:rsid w:val="00592480"/>
    <w:rsid w:val="00593CA7"/>
    <w:rsid w:val="005A0294"/>
    <w:rsid w:val="005A067D"/>
    <w:rsid w:val="005A2249"/>
    <w:rsid w:val="005A56DE"/>
    <w:rsid w:val="005B1FED"/>
    <w:rsid w:val="005C379C"/>
    <w:rsid w:val="005C79CA"/>
    <w:rsid w:val="005D4DCB"/>
    <w:rsid w:val="005D5DF8"/>
    <w:rsid w:val="005D6654"/>
    <w:rsid w:val="005D78F1"/>
    <w:rsid w:val="005F4A3A"/>
    <w:rsid w:val="005F6A3B"/>
    <w:rsid w:val="006059E5"/>
    <w:rsid w:val="00606E73"/>
    <w:rsid w:val="006112A6"/>
    <w:rsid w:val="00616E7D"/>
    <w:rsid w:val="006234A6"/>
    <w:rsid w:val="00626E95"/>
    <w:rsid w:val="00630292"/>
    <w:rsid w:val="00630EEF"/>
    <w:rsid w:val="00632D81"/>
    <w:rsid w:val="006343DC"/>
    <w:rsid w:val="00640AA8"/>
    <w:rsid w:val="00640ABB"/>
    <w:rsid w:val="0064374B"/>
    <w:rsid w:val="006577FD"/>
    <w:rsid w:val="00666371"/>
    <w:rsid w:val="00671F59"/>
    <w:rsid w:val="006817AF"/>
    <w:rsid w:val="006873CA"/>
    <w:rsid w:val="00687F9F"/>
    <w:rsid w:val="00691306"/>
    <w:rsid w:val="00694FC4"/>
    <w:rsid w:val="006958BA"/>
    <w:rsid w:val="00695AA7"/>
    <w:rsid w:val="006978D4"/>
    <w:rsid w:val="006B423E"/>
    <w:rsid w:val="006C3625"/>
    <w:rsid w:val="006E3D2C"/>
    <w:rsid w:val="006E6812"/>
    <w:rsid w:val="006F1659"/>
    <w:rsid w:val="006F1DC7"/>
    <w:rsid w:val="00700D69"/>
    <w:rsid w:val="0070514B"/>
    <w:rsid w:val="00706A49"/>
    <w:rsid w:val="00710C32"/>
    <w:rsid w:val="0071469E"/>
    <w:rsid w:val="00716C4E"/>
    <w:rsid w:val="00717D29"/>
    <w:rsid w:val="00727032"/>
    <w:rsid w:val="00727F6D"/>
    <w:rsid w:val="00727F79"/>
    <w:rsid w:val="00745694"/>
    <w:rsid w:val="0074648F"/>
    <w:rsid w:val="00750B20"/>
    <w:rsid w:val="0075392C"/>
    <w:rsid w:val="00753AE0"/>
    <w:rsid w:val="00756B2A"/>
    <w:rsid w:val="007638CE"/>
    <w:rsid w:val="007675F9"/>
    <w:rsid w:val="00774938"/>
    <w:rsid w:val="0077510D"/>
    <w:rsid w:val="00782F4F"/>
    <w:rsid w:val="00793553"/>
    <w:rsid w:val="007B7069"/>
    <w:rsid w:val="007B7BDB"/>
    <w:rsid w:val="007C2888"/>
    <w:rsid w:val="007C72C5"/>
    <w:rsid w:val="007D37CF"/>
    <w:rsid w:val="007D5878"/>
    <w:rsid w:val="007D713A"/>
    <w:rsid w:val="007D7612"/>
    <w:rsid w:val="007E6D6F"/>
    <w:rsid w:val="007E7576"/>
    <w:rsid w:val="007F0190"/>
    <w:rsid w:val="007F2E3A"/>
    <w:rsid w:val="00801852"/>
    <w:rsid w:val="00802D67"/>
    <w:rsid w:val="0082368A"/>
    <w:rsid w:val="00825B5F"/>
    <w:rsid w:val="008275CC"/>
    <w:rsid w:val="00832576"/>
    <w:rsid w:val="00843E19"/>
    <w:rsid w:val="008522CF"/>
    <w:rsid w:val="00857828"/>
    <w:rsid w:val="00857C87"/>
    <w:rsid w:val="008615E0"/>
    <w:rsid w:val="00865A2C"/>
    <w:rsid w:val="00876964"/>
    <w:rsid w:val="00880185"/>
    <w:rsid w:val="008B3E2F"/>
    <w:rsid w:val="008B6EE8"/>
    <w:rsid w:val="008C766B"/>
    <w:rsid w:val="008D0BC9"/>
    <w:rsid w:val="008D629B"/>
    <w:rsid w:val="008E15D8"/>
    <w:rsid w:val="008E6DE8"/>
    <w:rsid w:val="008F3BF1"/>
    <w:rsid w:val="008F42F0"/>
    <w:rsid w:val="0091518B"/>
    <w:rsid w:val="0091540A"/>
    <w:rsid w:val="00917E8E"/>
    <w:rsid w:val="00921B15"/>
    <w:rsid w:val="00924C81"/>
    <w:rsid w:val="009250BD"/>
    <w:rsid w:val="00926D6A"/>
    <w:rsid w:val="00927470"/>
    <w:rsid w:val="00944973"/>
    <w:rsid w:val="00951481"/>
    <w:rsid w:val="00954BD5"/>
    <w:rsid w:val="00960F49"/>
    <w:rsid w:val="00965B33"/>
    <w:rsid w:val="00967A6A"/>
    <w:rsid w:val="00975248"/>
    <w:rsid w:val="00983C68"/>
    <w:rsid w:val="00991EE8"/>
    <w:rsid w:val="0099295D"/>
    <w:rsid w:val="00992A5B"/>
    <w:rsid w:val="00993360"/>
    <w:rsid w:val="00996B95"/>
    <w:rsid w:val="009A3F41"/>
    <w:rsid w:val="009A4B3F"/>
    <w:rsid w:val="009B1F72"/>
    <w:rsid w:val="009B7CD1"/>
    <w:rsid w:val="009C005E"/>
    <w:rsid w:val="009C7EDB"/>
    <w:rsid w:val="009D1F41"/>
    <w:rsid w:val="009D3473"/>
    <w:rsid w:val="009D43C0"/>
    <w:rsid w:val="009D6371"/>
    <w:rsid w:val="009D7350"/>
    <w:rsid w:val="009E2FFB"/>
    <w:rsid w:val="009E6F38"/>
    <w:rsid w:val="009F03AB"/>
    <w:rsid w:val="009F1248"/>
    <w:rsid w:val="009F1A6E"/>
    <w:rsid w:val="009F51B7"/>
    <w:rsid w:val="009F77FB"/>
    <w:rsid w:val="00A243CB"/>
    <w:rsid w:val="00A25099"/>
    <w:rsid w:val="00A31493"/>
    <w:rsid w:val="00A36624"/>
    <w:rsid w:val="00A36B8F"/>
    <w:rsid w:val="00A43841"/>
    <w:rsid w:val="00A43975"/>
    <w:rsid w:val="00A51ADB"/>
    <w:rsid w:val="00A51DAF"/>
    <w:rsid w:val="00A5230D"/>
    <w:rsid w:val="00A560C1"/>
    <w:rsid w:val="00A56966"/>
    <w:rsid w:val="00A60B99"/>
    <w:rsid w:val="00A700AD"/>
    <w:rsid w:val="00A70F1D"/>
    <w:rsid w:val="00A74D79"/>
    <w:rsid w:val="00A772EF"/>
    <w:rsid w:val="00A816B3"/>
    <w:rsid w:val="00A8369B"/>
    <w:rsid w:val="00A83E32"/>
    <w:rsid w:val="00A84FDA"/>
    <w:rsid w:val="00A87857"/>
    <w:rsid w:val="00A94950"/>
    <w:rsid w:val="00AA2BBA"/>
    <w:rsid w:val="00AB6C29"/>
    <w:rsid w:val="00AC69B4"/>
    <w:rsid w:val="00AE73A6"/>
    <w:rsid w:val="00AF0A3C"/>
    <w:rsid w:val="00AF2275"/>
    <w:rsid w:val="00AF284E"/>
    <w:rsid w:val="00AF49BC"/>
    <w:rsid w:val="00AF50E7"/>
    <w:rsid w:val="00B016D4"/>
    <w:rsid w:val="00B1339D"/>
    <w:rsid w:val="00B22E19"/>
    <w:rsid w:val="00B40EED"/>
    <w:rsid w:val="00B4492E"/>
    <w:rsid w:val="00B5755F"/>
    <w:rsid w:val="00B64CCB"/>
    <w:rsid w:val="00B72295"/>
    <w:rsid w:val="00B74E88"/>
    <w:rsid w:val="00B814FF"/>
    <w:rsid w:val="00B82C56"/>
    <w:rsid w:val="00B83ADA"/>
    <w:rsid w:val="00B90CD6"/>
    <w:rsid w:val="00B95201"/>
    <w:rsid w:val="00B96DE3"/>
    <w:rsid w:val="00BA1C04"/>
    <w:rsid w:val="00BA1DD8"/>
    <w:rsid w:val="00BB5762"/>
    <w:rsid w:val="00BB5BFD"/>
    <w:rsid w:val="00BC111F"/>
    <w:rsid w:val="00BD2456"/>
    <w:rsid w:val="00BD2A7A"/>
    <w:rsid w:val="00BD5B12"/>
    <w:rsid w:val="00BD7AD8"/>
    <w:rsid w:val="00BE5B0F"/>
    <w:rsid w:val="00BE7330"/>
    <w:rsid w:val="00BE7E00"/>
    <w:rsid w:val="00C01E64"/>
    <w:rsid w:val="00C0563C"/>
    <w:rsid w:val="00C11D6B"/>
    <w:rsid w:val="00C12FE3"/>
    <w:rsid w:val="00C14D53"/>
    <w:rsid w:val="00C15EE6"/>
    <w:rsid w:val="00C207BC"/>
    <w:rsid w:val="00C238C1"/>
    <w:rsid w:val="00C25222"/>
    <w:rsid w:val="00C258F1"/>
    <w:rsid w:val="00C27A25"/>
    <w:rsid w:val="00C31B4A"/>
    <w:rsid w:val="00C37F96"/>
    <w:rsid w:val="00C6042C"/>
    <w:rsid w:val="00C7166D"/>
    <w:rsid w:val="00C7447E"/>
    <w:rsid w:val="00C74E2F"/>
    <w:rsid w:val="00C75121"/>
    <w:rsid w:val="00C75356"/>
    <w:rsid w:val="00C85449"/>
    <w:rsid w:val="00C86499"/>
    <w:rsid w:val="00C966DC"/>
    <w:rsid w:val="00CA0F8E"/>
    <w:rsid w:val="00CA71C8"/>
    <w:rsid w:val="00CB53A1"/>
    <w:rsid w:val="00CC0359"/>
    <w:rsid w:val="00CC0DC5"/>
    <w:rsid w:val="00CD06B0"/>
    <w:rsid w:val="00CD12BD"/>
    <w:rsid w:val="00CD2043"/>
    <w:rsid w:val="00CF1D02"/>
    <w:rsid w:val="00CF4681"/>
    <w:rsid w:val="00CF69EA"/>
    <w:rsid w:val="00CF6BEA"/>
    <w:rsid w:val="00CF7AFA"/>
    <w:rsid w:val="00D16C60"/>
    <w:rsid w:val="00D17339"/>
    <w:rsid w:val="00D219F2"/>
    <w:rsid w:val="00D22BE8"/>
    <w:rsid w:val="00D4585B"/>
    <w:rsid w:val="00D46C7B"/>
    <w:rsid w:val="00D47613"/>
    <w:rsid w:val="00D47FD9"/>
    <w:rsid w:val="00D53B3F"/>
    <w:rsid w:val="00D55086"/>
    <w:rsid w:val="00D56ACF"/>
    <w:rsid w:val="00D90733"/>
    <w:rsid w:val="00D93488"/>
    <w:rsid w:val="00DA0C34"/>
    <w:rsid w:val="00DA741E"/>
    <w:rsid w:val="00DC324B"/>
    <w:rsid w:val="00DD264B"/>
    <w:rsid w:val="00DD2AE6"/>
    <w:rsid w:val="00DE6E32"/>
    <w:rsid w:val="00DF006E"/>
    <w:rsid w:val="00DF5B99"/>
    <w:rsid w:val="00E02892"/>
    <w:rsid w:val="00E02DBC"/>
    <w:rsid w:val="00E03BC7"/>
    <w:rsid w:val="00E11289"/>
    <w:rsid w:val="00E11388"/>
    <w:rsid w:val="00E13CB8"/>
    <w:rsid w:val="00E235F4"/>
    <w:rsid w:val="00E2514E"/>
    <w:rsid w:val="00E260A0"/>
    <w:rsid w:val="00E3244C"/>
    <w:rsid w:val="00E35A91"/>
    <w:rsid w:val="00E42C32"/>
    <w:rsid w:val="00E511C8"/>
    <w:rsid w:val="00E65490"/>
    <w:rsid w:val="00E65EDD"/>
    <w:rsid w:val="00E669ED"/>
    <w:rsid w:val="00E731F8"/>
    <w:rsid w:val="00E75AE1"/>
    <w:rsid w:val="00E8279F"/>
    <w:rsid w:val="00E92C2C"/>
    <w:rsid w:val="00E953E1"/>
    <w:rsid w:val="00EA67AA"/>
    <w:rsid w:val="00EA6D7C"/>
    <w:rsid w:val="00EC1B84"/>
    <w:rsid w:val="00EC7AC3"/>
    <w:rsid w:val="00EE036F"/>
    <w:rsid w:val="00EE2CD3"/>
    <w:rsid w:val="00F013DD"/>
    <w:rsid w:val="00F04682"/>
    <w:rsid w:val="00F05DB6"/>
    <w:rsid w:val="00F2174A"/>
    <w:rsid w:val="00F24973"/>
    <w:rsid w:val="00F30032"/>
    <w:rsid w:val="00F31ED7"/>
    <w:rsid w:val="00F45A4F"/>
    <w:rsid w:val="00F45D8F"/>
    <w:rsid w:val="00F46E18"/>
    <w:rsid w:val="00F54E79"/>
    <w:rsid w:val="00F5678C"/>
    <w:rsid w:val="00F731A8"/>
    <w:rsid w:val="00F73308"/>
    <w:rsid w:val="00F80618"/>
    <w:rsid w:val="00F92B9A"/>
    <w:rsid w:val="00FA065D"/>
    <w:rsid w:val="00FA1A96"/>
    <w:rsid w:val="00FA2B52"/>
    <w:rsid w:val="00FA3E00"/>
    <w:rsid w:val="00FB0F5C"/>
    <w:rsid w:val="00FC159D"/>
    <w:rsid w:val="00FC3B95"/>
    <w:rsid w:val="00FD0787"/>
    <w:rsid w:val="00FE3107"/>
    <w:rsid w:val="00FE7098"/>
    <w:rsid w:val="00FF1C2E"/>
    <w:rsid w:val="00FF3B72"/>
    <w:rsid w:val="00FF6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1FFF9F-F181-4EE9-83EF-B5B510340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CF46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F5678C"/>
    <w:rPr>
      <w:color w:val="0000FF" w:themeColor="hyperlink"/>
      <w:u w:val="single"/>
    </w:rPr>
  </w:style>
  <w:style w:type="paragraph" w:styleId="lfej">
    <w:name w:val="header"/>
    <w:basedOn w:val="Norml"/>
    <w:link w:val="lfejChar"/>
    <w:uiPriority w:val="99"/>
    <w:unhideWhenUsed/>
    <w:rsid w:val="002061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061E5"/>
  </w:style>
  <w:style w:type="paragraph" w:styleId="llb">
    <w:name w:val="footer"/>
    <w:basedOn w:val="Norml"/>
    <w:link w:val="llbChar"/>
    <w:uiPriority w:val="99"/>
    <w:unhideWhenUsed/>
    <w:rsid w:val="002061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061E5"/>
  </w:style>
  <w:style w:type="paragraph" w:styleId="NormlWeb">
    <w:name w:val="Normal (Web)"/>
    <w:basedOn w:val="Norml"/>
    <w:uiPriority w:val="99"/>
    <w:semiHidden/>
    <w:unhideWhenUsed/>
    <w:rsid w:val="00FF1C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593C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417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mailto:elelmezes@csopak.h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380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Szent Bernát Idősek Otthona</Company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Élelmezésvezető</dc:creator>
  <cp:lastModifiedBy>Windows-felhasználó</cp:lastModifiedBy>
  <cp:revision>2</cp:revision>
  <cp:lastPrinted>2016-06-17T07:05:00Z</cp:lastPrinted>
  <dcterms:created xsi:type="dcterms:W3CDTF">2026-10-22T05:50:00Z</dcterms:created>
  <dcterms:modified xsi:type="dcterms:W3CDTF">2026-10-22T05:50:00Z</dcterms:modified>
</cp:coreProperties>
</file>